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DB" w:rsidRPr="00080BCC" w:rsidRDefault="00813DDB" w:rsidP="008E6D7C">
      <w:pPr>
        <w:pStyle w:val="1"/>
        <w:jc w:val="center"/>
        <w:rPr>
          <w:b/>
          <w:sz w:val="22"/>
          <w:szCs w:val="22"/>
        </w:rPr>
      </w:pPr>
      <w:bookmarkStart w:id="0" w:name="_GoBack"/>
      <w:bookmarkEnd w:id="0"/>
      <w:r w:rsidRPr="00080BCC">
        <w:rPr>
          <w:b/>
          <w:sz w:val="22"/>
          <w:szCs w:val="22"/>
        </w:rPr>
        <w:t>ДОГОВОР КУПЛИ-ПРОДАЖИ</w:t>
      </w:r>
    </w:p>
    <w:p w:rsidR="00F50C26" w:rsidRPr="00080BCC" w:rsidRDefault="00F50C26" w:rsidP="008E6D7C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(ПРОЕКТ)</w:t>
      </w:r>
    </w:p>
    <w:p w:rsidR="00337400" w:rsidRPr="00A2612D" w:rsidRDefault="00337400" w:rsidP="008E6D7C">
      <w:pPr>
        <w:pStyle w:val="a3"/>
        <w:rPr>
          <w:sz w:val="22"/>
          <w:szCs w:val="22"/>
        </w:rPr>
      </w:pPr>
    </w:p>
    <w:p w:rsidR="00337400" w:rsidRPr="00C07842" w:rsidRDefault="00337400" w:rsidP="008E6D7C">
      <w:pPr>
        <w:rPr>
          <w:sz w:val="22"/>
          <w:szCs w:val="22"/>
        </w:rPr>
      </w:pPr>
      <w:r w:rsidRPr="00C07842">
        <w:rPr>
          <w:sz w:val="22"/>
          <w:szCs w:val="22"/>
        </w:rPr>
        <w:t>г</w:t>
      </w:r>
      <w:r w:rsidR="004B6223">
        <w:rPr>
          <w:sz w:val="22"/>
          <w:szCs w:val="22"/>
        </w:rPr>
        <w:t>ород</w:t>
      </w:r>
      <w:r w:rsidRPr="00C07842">
        <w:rPr>
          <w:sz w:val="22"/>
          <w:szCs w:val="22"/>
        </w:rPr>
        <w:t xml:space="preserve"> </w:t>
      </w:r>
      <w:r w:rsidR="00123724">
        <w:rPr>
          <w:sz w:val="22"/>
          <w:szCs w:val="22"/>
        </w:rPr>
        <w:t>С</w:t>
      </w:r>
      <w:r>
        <w:rPr>
          <w:sz w:val="22"/>
          <w:szCs w:val="22"/>
        </w:rPr>
        <w:t>а</w:t>
      </w:r>
      <w:r w:rsidR="00123724">
        <w:rPr>
          <w:sz w:val="22"/>
          <w:szCs w:val="22"/>
        </w:rPr>
        <w:t>нкт-Петербург</w:t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4B6223">
        <w:rPr>
          <w:sz w:val="22"/>
          <w:szCs w:val="22"/>
        </w:rPr>
        <w:t>____</w:t>
      </w:r>
      <w:r>
        <w:rPr>
          <w:sz w:val="22"/>
          <w:szCs w:val="22"/>
        </w:rPr>
        <w:t xml:space="preserve">___________ </w:t>
      </w:r>
      <w:r w:rsidRPr="00C07842">
        <w:rPr>
          <w:sz w:val="22"/>
          <w:szCs w:val="22"/>
        </w:rPr>
        <w:t>20</w:t>
      </w:r>
      <w:r w:rsidR="00B3050A">
        <w:rPr>
          <w:sz w:val="22"/>
          <w:szCs w:val="22"/>
        </w:rPr>
        <w:t>2</w:t>
      </w:r>
      <w:r w:rsidR="00FD0075">
        <w:rPr>
          <w:sz w:val="22"/>
          <w:szCs w:val="22"/>
        </w:rPr>
        <w:t>5</w:t>
      </w:r>
      <w:r w:rsidRPr="00C07842">
        <w:rPr>
          <w:sz w:val="22"/>
          <w:szCs w:val="22"/>
        </w:rPr>
        <w:t xml:space="preserve"> года</w:t>
      </w:r>
    </w:p>
    <w:p w:rsidR="00337400" w:rsidRPr="005F5016" w:rsidRDefault="00337400" w:rsidP="008E6D7C">
      <w:pPr>
        <w:rPr>
          <w:sz w:val="22"/>
          <w:szCs w:val="22"/>
        </w:rPr>
      </w:pPr>
    </w:p>
    <w:p w:rsidR="00337400" w:rsidRPr="00357589" w:rsidRDefault="00FD0075" w:rsidP="008E6D7C">
      <w:pPr>
        <w:pStyle w:val="Style3"/>
        <w:widowControl/>
        <w:spacing w:line="240" w:lineRule="auto"/>
        <w:ind w:right="14" w:firstLine="708"/>
        <w:rPr>
          <w:sz w:val="22"/>
          <w:szCs w:val="22"/>
        </w:rPr>
      </w:pPr>
      <w:r>
        <w:rPr>
          <w:rStyle w:val="FontStyle13"/>
        </w:rPr>
        <w:t>АО «ЕВРОМОНОЛИТ</w:t>
      </w:r>
      <w:r w:rsidR="00337400" w:rsidRPr="00357589">
        <w:rPr>
          <w:rStyle w:val="FontStyle13"/>
        </w:rPr>
        <w:t xml:space="preserve">» </w:t>
      </w:r>
      <w:r w:rsidR="00337400" w:rsidRPr="00357589">
        <w:rPr>
          <w:rStyle w:val="FontStyle12"/>
        </w:rPr>
        <w:t xml:space="preserve">в лице конкурсного управляющего </w:t>
      </w:r>
      <w:r>
        <w:rPr>
          <w:rStyle w:val="FontStyle12"/>
        </w:rPr>
        <w:t>Карповича А.П</w:t>
      </w:r>
      <w:r w:rsidR="00337400">
        <w:rPr>
          <w:rStyle w:val="FontStyle12"/>
        </w:rPr>
        <w:t>.</w:t>
      </w:r>
      <w:r w:rsidR="00337400" w:rsidRPr="00357589">
        <w:rPr>
          <w:rStyle w:val="FontStyle12"/>
        </w:rPr>
        <w:t xml:space="preserve">, действующего на основании Решения Арбитражного суда города </w:t>
      </w:r>
      <w:r>
        <w:rPr>
          <w:rStyle w:val="FontStyle12"/>
        </w:rPr>
        <w:t>Санкт-Петербурга и Ленинградской области</w:t>
      </w:r>
      <w:r w:rsidR="00337400" w:rsidRPr="00357589">
        <w:rPr>
          <w:rStyle w:val="FontStyle12"/>
        </w:rPr>
        <w:t xml:space="preserve"> по делу </w:t>
      </w:r>
      <w:r>
        <w:rPr>
          <w:rStyle w:val="FontStyle12"/>
        </w:rPr>
        <w:t xml:space="preserve">№А56-34896/2024 </w:t>
      </w:r>
      <w:r w:rsidR="00337400" w:rsidRPr="00357589">
        <w:rPr>
          <w:rStyle w:val="FontStyle12"/>
        </w:rPr>
        <w:t xml:space="preserve">от </w:t>
      </w:r>
      <w:r>
        <w:rPr>
          <w:rStyle w:val="FontStyle12"/>
        </w:rPr>
        <w:t>06.06.2025</w:t>
      </w:r>
      <w:r w:rsidR="00337400" w:rsidRPr="00357589">
        <w:rPr>
          <w:rStyle w:val="FontStyle12"/>
        </w:rPr>
        <w:t xml:space="preserve">, </w:t>
      </w:r>
      <w:r w:rsidR="00337400" w:rsidRPr="00357589">
        <w:rPr>
          <w:sz w:val="22"/>
          <w:szCs w:val="22"/>
        </w:rPr>
        <w:t xml:space="preserve">далее именуемое </w:t>
      </w:r>
      <w:r w:rsidR="00337400" w:rsidRPr="00080BCC">
        <w:rPr>
          <w:b/>
          <w:sz w:val="22"/>
          <w:szCs w:val="22"/>
        </w:rPr>
        <w:t>«П</w:t>
      </w:r>
      <w:r w:rsidR="00D078DD">
        <w:rPr>
          <w:b/>
          <w:sz w:val="22"/>
          <w:szCs w:val="22"/>
        </w:rPr>
        <w:t>РОДАВЕЦ</w:t>
      </w:r>
      <w:r w:rsidR="00337400" w:rsidRPr="00080BCC">
        <w:rPr>
          <w:b/>
          <w:sz w:val="22"/>
          <w:szCs w:val="22"/>
        </w:rPr>
        <w:t>»</w:t>
      </w:r>
      <w:r w:rsidR="00337400" w:rsidRPr="00080BCC">
        <w:rPr>
          <w:sz w:val="22"/>
          <w:szCs w:val="22"/>
        </w:rPr>
        <w:t xml:space="preserve">, </w:t>
      </w:r>
      <w:r w:rsidR="00337400" w:rsidRPr="00357589">
        <w:rPr>
          <w:sz w:val="22"/>
          <w:szCs w:val="22"/>
        </w:rPr>
        <w:t>с одной стороны, и</w:t>
      </w:r>
    </w:p>
    <w:p w:rsidR="00337400" w:rsidRPr="00080BCC" w:rsidRDefault="00337400" w:rsidP="008E6D7C">
      <w:pPr>
        <w:ind w:firstLine="720"/>
        <w:jc w:val="both"/>
        <w:rPr>
          <w:bCs/>
          <w:sz w:val="22"/>
          <w:szCs w:val="22"/>
        </w:rPr>
      </w:pPr>
      <w:proofErr w:type="gramStart"/>
      <w:r w:rsidRPr="00080BCC">
        <w:rPr>
          <w:b/>
          <w:sz w:val="22"/>
          <w:szCs w:val="22"/>
        </w:rPr>
        <w:t xml:space="preserve">_________________________________________________________________, </w:t>
      </w:r>
      <w:r w:rsidRPr="00080BCC">
        <w:rPr>
          <w:sz w:val="22"/>
          <w:szCs w:val="22"/>
        </w:rPr>
        <w:t xml:space="preserve">ОГРН </w:t>
      </w:r>
      <w:r w:rsidRPr="00080BCC">
        <w:rPr>
          <w:color w:val="000000"/>
          <w:sz w:val="22"/>
          <w:szCs w:val="22"/>
        </w:rPr>
        <w:t>__________________</w:t>
      </w:r>
      <w:r w:rsidRPr="00080BCC">
        <w:rPr>
          <w:sz w:val="22"/>
          <w:szCs w:val="22"/>
        </w:rPr>
        <w:t>, ИНН ________________, юридический</w:t>
      </w:r>
      <w:r w:rsidRPr="00080BCC">
        <w:rPr>
          <w:b/>
          <w:sz w:val="22"/>
          <w:szCs w:val="22"/>
        </w:rPr>
        <w:t xml:space="preserve"> </w:t>
      </w:r>
      <w:r w:rsidRPr="00080BCC">
        <w:rPr>
          <w:sz w:val="22"/>
          <w:szCs w:val="22"/>
        </w:rPr>
        <w:t>адрес: _________________________________________ в лице _________________________________________________</w:t>
      </w:r>
      <w:r w:rsidRPr="00080BCC">
        <w:rPr>
          <w:bCs/>
          <w:sz w:val="22"/>
          <w:szCs w:val="22"/>
        </w:rPr>
        <w:t xml:space="preserve">, действующего на основании _____________, </w:t>
      </w:r>
      <w:r w:rsidRPr="00080BCC">
        <w:rPr>
          <w:sz w:val="22"/>
          <w:szCs w:val="22"/>
        </w:rPr>
        <w:t xml:space="preserve">именуемое в дальнейшем </w:t>
      </w:r>
      <w:r w:rsidRPr="00080BCC">
        <w:rPr>
          <w:b/>
          <w:sz w:val="22"/>
          <w:szCs w:val="22"/>
        </w:rPr>
        <w:t>«П</w:t>
      </w:r>
      <w:r w:rsidR="00D078DD">
        <w:rPr>
          <w:b/>
          <w:sz w:val="22"/>
          <w:szCs w:val="22"/>
        </w:rPr>
        <w:t>ОКУПАТЕЛЬ</w:t>
      </w:r>
      <w:r w:rsidRPr="00080BCC">
        <w:rPr>
          <w:b/>
          <w:sz w:val="22"/>
          <w:szCs w:val="22"/>
        </w:rPr>
        <w:t>»</w:t>
      </w:r>
      <w:r w:rsidRPr="00080BCC">
        <w:rPr>
          <w:sz w:val="22"/>
          <w:szCs w:val="22"/>
        </w:rPr>
        <w:t xml:space="preserve">, </w:t>
      </w:r>
      <w:r w:rsidRPr="00080BCC">
        <w:rPr>
          <w:bCs/>
          <w:sz w:val="22"/>
          <w:szCs w:val="22"/>
        </w:rPr>
        <w:t>с другой стороны,</w:t>
      </w:r>
      <w:proofErr w:type="gramEnd"/>
    </w:p>
    <w:p w:rsidR="00337400" w:rsidRPr="00A2612D" w:rsidRDefault="00337400" w:rsidP="008E6D7C">
      <w:pPr>
        <w:ind w:firstLine="720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именуемые в дальнейшем «Стороны»,</w:t>
      </w:r>
    </w:p>
    <w:p w:rsidR="00337400" w:rsidRPr="00A2612D" w:rsidRDefault="00337400" w:rsidP="008E6D7C">
      <w:pPr>
        <w:pStyle w:val="20"/>
        <w:spacing w:after="0" w:line="240" w:lineRule="auto"/>
        <w:ind w:right="-1" w:firstLine="709"/>
        <w:rPr>
          <w:sz w:val="22"/>
          <w:szCs w:val="22"/>
        </w:rPr>
      </w:pPr>
      <w:r w:rsidRPr="00A2612D">
        <w:rPr>
          <w:sz w:val="22"/>
          <w:szCs w:val="22"/>
        </w:rPr>
        <w:t>заключили настоящий Договор о нижеследующем:</w:t>
      </w:r>
    </w:p>
    <w:p w:rsidR="00D2758D" w:rsidRPr="00080BCC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ПРЕДМЕТ ДОГОВОРА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127E20" w:rsidRPr="00B3050A" w:rsidRDefault="002E4F59" w:rsidP="00D2758D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ПОКУПАТЕЛЬ приобрел право на заключение настоящего договора </w:t>
      </w:r>
      <w:r w:rsidRPr="00080BCC">
        <w:rPr>
          <w:color w:val="000000"/>
          <w:sz w:val="22"/>
          <w:szCs w:val="22"/>
        </w:rPr>
        <w:t>в соответствии со ст. 110, 111</w:t>
      </w:r>
      <w:r>
        <w:rPr>
          <w:color w:val="000000"/>
          <w:sz w:val="22"/>
          <w:szCs w:val="22"/>
        </w:rPr>
        <w:t>, 139</w:t>
      </w:r>
      <w:r w:rsidRPr="00080BCC">
        <w:rPr>
          <w:color w:val="000000"/>
          <w:sz w:val="22"/>
          <w:szCs w:val="22"/>
        </w:rPr>
        <w:t xml:space="preserve"> ФЗ «О несостоятельности (банкротстве)»</w:t>
      </w:r>
      <w:r w:rsidR="00B05A3E">
        <w:rPr>
          <w:color w:val="000000"/>
          <w:sz w:val="22"/>
          <w:szCs w:val="22"/>
        </w:rPr>
        <w:t xml:space="preserve"> </w:t>
      </w:r>
      <w:r w:rsidR="00B05A3E" w:rsidRPr="00B3050A">
        <w:rPr>
          <w:sz w:val="22"/>
          <w:szCs w:val="22"/>
        </w:rPr>
        <w:t xml:space="preserve">по результатам проведения открытых торгов по лоту № </w:t>
      </w:r>
      <w:r w:rsidR="007F7A9F">
        <w:rPr>
          <w:sz w:val="22"/>
          <w:szCs w:val="22"/>
        </w:rPr>
        <w:t>1</w:t>
      </w:r>
      <w:r w:rsidR="00FD0075">
        <w:rPr>
          <w:sz w:val="22"/>
          <w:szCs w:val="22"/>
        </w:rPr>
        <w:t>,</w:t>
      </w:r>
      <w:r w:rsidR="00B05A3E" w:rsidRPr="00B3050A">
        <w:rPr>
          <w:sz w:val="22"/>
          <w:szCs w:val="22"/>
        </w:rPr>
        <w:t xml:space="preserve"> ито</w:t>
      </w:r>
      <w:r w:rsidR="00B05A3E">
        <w:rPr>
          <w:sz w:val="22"/>
          <w:szCs w:val="22"/>
        </w:rPr>
        <w:t>ги которых подведены ______.202</w:t>
      </w:r>
      <w:r w:rsidR="00FD0075">
        <w:rPr>
          <w:sz w:val="22"/>
          <w:szCs w:val="22"/>
        </w:rPr>
        <w:t>5</w:t>
      </w:r>
      <w:r w:rsidR="00B3050A" w:rsidRPr="00B3050A">
        <w:rPr>
          <w:sz w:val="22"/>
          <w:szCs w:val="22"/>
        </w:rPr>
        <w:t>.</w:t>
      </w:r>
    </w:p>
    <w:p w:rsidR="004C626C" w:rsidRPr="00135679" w:rsidRDefault="00D2758D" w:rsidP="00135679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8D5DBC">
        <w:rPr>
          <w:sz w:val="22"/>
          <w:szCs w:val="22"/>
        </w:rPr>
        <w:t xml:space="preserve">По настоящему </w:t>
      </w:r>
      <w:r w:rsidR="00741C45" w:rsidRPr="008D5DBC">
        <w:rPr>
          <w:sz w:val="22"/>
          <w:szCs w:val="22"/>
        </w:rPr>
        <w:t>д</w:t>
      </w:r>
      <w:r w:rsidRPr="008D5DBC">
        <w:rPr>
          <w:sz w:val="22"/>
          <w:szCs w:val="22"/>
        </w:rPr>
        <w:t xml:space="preserve">оговору ПРОДАВЕЦ обязуется передать в собственность ПОКУПАТЕЛЯ, а ПОКУПАТЕЛЬ принять и оплатить следующее имущество (далее по тексту </w:t>
      </w:r>
      <w:r w:rsidR="00741C45" w:rsidRPr="008D5DBC">
        <w:rPr>
          <w:sz w:val="22"/>
          <w:szCs w:val="22"/>
        </w:rPr>
        <w:t>д</w:t>
      </w:r>
      <w:r w:rsidRPr="008D5DBC">
        <w:rPr>
          <w:sz w:val="22"/>
          <w:szCs w:val="22"/>
        </w:rPr>
        <w:t>оговора имущество именуется «</w:t>
      </w:r>
      <w:r w:rsidR="00637C0F">
        <w:rPr>
          <w:sz w:val="22"/>
          <w:szCs w:val="22"/>
        </w:rPr>
        <w:t>имущество</w:t>
      </w:r>
      <w:r w:rsidRPr="008D5DBC">
        <w:rPr>
          <w:sz w:val="22"/>
          <w:szCs w:val="22"/>
        </w:rPr>
        <w:t>»)</w:t>
      </w:r>
      <w:r w:rsidR="00E5610B">
        <w:rPr>
          <w:sz w:val="22"/>
          <w:szCs w:val="22"/>
        </w:rPr>
        <w:t>, поименованное в Приложении №1 к настоящему Договору.</w:t>
      </w:r>
    </w:p>
    <w:p w:rsidR="00D2758D" w:rsidRPr="00080BCC" w:rsidRDefault="00D2758D" w:rsidP="00D2758D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Право собственности на </w:t>
      </w:r>
      <w:r w:rsidR="00637C0F">
        <w:rPr>
          <w:sz w:val="22"/>
          <w:szCs w:val="22"/>
        </w:rPr>
        <w:t>имущество</w:t>
      </w:r>
      <w:r w:rsidR="00274D8E" w:rsidRPr="00080BCC">
        <w:rPr>
          <w:sz w:val="22"/>
          <w:szCs w:val="22"/>
        </w:rPr>
        <w:t>, указанн</w:t>
      </w:r>
      <w:r w:rsidR="00637C0F">
        <w:rPr>
          <w:sz w:val="22"/>
          <w:szCs w:val="22"/>
        </w:rPr>
        <w:t>ое</w:t>
      </w:r>
      <w:r w:rsidR="00CB46B4" w:rsidRPr="00080BCC">
        <w:rPr>
          <w:sz w:val="22"/>
          <w:szCs w:val="22"/>
        </w:rPr>
        <w:t xml:space="preserve"> в п. 1.2</w:t>
      </w:r>
      <w:r w:rsidR="00274D8E" w:rsidRPr="00080BCC">
        <w:rPr>
          <w:sz w:val="22"/>
          <w:szCs w:val="22"/>
        </w:rPr>
        <w:t xml:space="preserve"> настоящего договора,</w:t>
      </w:r>
      <w:r w:rsidRPr="00080BCC">
        <w:rPr>
          <w:sz w:val="22"/>
          <w:szCs w:val="22"/>
        </w:rPr>
        <w:t xml:space="preserve"> </w:t>
      </w:r>
      <w:r w:rsidR="00E5610B">
        <w:rPr>
          <w:sz w:val="22"/>
          <w:szCs w:val="22"/>
        </w:rPr>
        <w:t>переходит</w:t>
      </w:r>
      <w:r w:rsidRPr="00080BCC">
        <w:rPr>
          <w:sz w:val="22"/>
          <w:szCs w:val="22"/>
        </w:rPr>
        <w:t xml:space="preserve"> </w:t>
      </w:r>
      <w:r w:rsidR="002E4F59">
        <w:rPr>
          <w:sz w:val="22"/>
          <w:szCs w:val="22"/>
        </w:rPr>
        <w:t xml:space="preserve">к ПОКУПАТЕЛЮ </w:t>
      </w:r>
      <w:r w:rsidRPr="00080BCC">
        <w:rPr>
          <w:sz w:val="22"/>
          <w:szCs w:val="22"/>
        </w:rPr>
        <w:t>после</w:t>
      </w:r>
      <w:r w:rsidR="0096303B" w:rsidRPr="00080BCC">
        <w:rPr>
          <w:sz w:val="22"/>
          <w:szCs w:val="22"/>
        </w:rPr>
        <w:t xml:space="preserve"> оплаты ПОКУПАТЕЛЕМ полной стоимости </w:t>
      </w:r>
      <w:r w:rsidR="00637C0F">
        <w:rPr>
          <w:sz w:val="22"/>
          <w:szCs w:val="22"/>
        </w:rPr>
        <w:t>имущества</w:t>
      </w:r>
      <w:r w:rsidR="0096303B" w:rsidRPr="00080BCC">
        <w:rPr>
          <w:sz w:val="22"/>
          <w:szCs w:val="22"/>
        </w:rPr>
        <w:t>, указанной в п. 2.1</w:t>
      </w:r>
      <w:r w:rsidRPr="00080BCC">
        <w:rPr>
          <w:sz w:val="22"/>
          <w:szCs w:val="22"/>
        </w:rPr>
        <w:t xml:space="preserve"> настоящего </w:t>
      </w:r>
      <w:r w:rsidR="00741C45" w:rsidRPr="00080BCC">
        <w:rPr>
          <w:sz w:val="22"/>
          <w:szCs w:val="22"/>
        </w:rPr>
        <w:t>д</w:t>
      </w:r>
      <w:r w:rsidR="0044760E" w:rsidRPr="00080BCC">
        <w:rPr>
          <w:sz w:val="22"/>
          <w:szCs w:val="22"/>
        </w:rPr>
        <w:t>оговора</w:t>
      </w:r>
      <w:r w:rsidR="007D0ADD" w:rsidRPr="00080BCC">
        <w:rPr>
          <w:sz w:val="22"/>
          <w:szCs w:val="22"/>
        </w:rPr>
        <w:t>.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ЦЕНА, СРОКИ И ПОРЯДОК РАСЧЁТОВ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700E3C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С</w:t>
      </w:r>
      <w:r w:rsidR="00D2758D" w:rsidRPr="00080BCC">
        <w:rPr>
          <w:sz w:val="22"/>
          <w:szCs w:val="22"/>
        </w:rPr>
        <w:t xml:space="preserve">тоимость </w:t>
      </w:r>
      <w:r w:rsidR="00637C0F">
        <w:rPr>
          <w:sz w:val="22"/>
          <w:szCs w:val="22"/>
        </w:rPr>
        <w:t>имущества</w:t>
      </w:r>
      <w:r w:rsidR="00D2758D" w:rsidRPr="00080BCC">
        <w:rPr>
          <w:sz w:val="22"/>
          <w:szCs w:val="22"/>
        </w:rPr>
        <w:t>, указанн</w:t>
      </w:r>
      <w:r w:rsidRPr="00080BCC">
        <w:rPr>
          <w:sz w:val="22"/>
          <w:szCs w:val="22"/>
        </w:rPr>
        <w:t>ого</w:t>
      </w:r>
      <w:r w:rsidR="00D2758D" w:rsidRPr="00080BCC">
        <w:rPr>
          <w:sz w:val="22"/>
          <w:szCs w:val="22"/>
        </w:rPr>
        <w:t xml:space="preserve"> в </w:t>
      </w:r>
      <w:r w:rsidR="00736677" w:rsidRPr="00080BCC">
        <w:rPr>
          <w:sz w:val="22"/>
          <w:szCs w:val="22"/>
        </w:rPr>
        <w:t>п. 1.</w:t>
      </w:r>
      <w:r w:rsidR="00202A30" w:rsidRPr="00080BCC">
        <w:rPr>
          <w:sz w:val="22"/>
          <w:szCs w:val="22"/>
        </w:rPr>
        <w:t>2</w:t>
      </w:r>
      <w:r w:rsidR="00736677" w:rsidRPr="00080BCC">
        <w:rPr>
          <w:sz w:val="22"/>
          <w:szCs w:val="22"/>
        </w:rPr>
        <w:t xml:space="preserve"> </w:t>
      </w:r>
      <w:r w:rsidR="00D2758D" w:rsidRPr="00080BCC">
        <w:rPr>
          <w:sz w:val="22"/>
          <w:szCs w:val="22"/>
        </w:rPr>
        <w:t>настоящ</w:t>
      </w:r>
      <w:r w:rsidR="00736677" w:rsidRPr="00080BCC">
        <w:rPr>
          <w:sz w:val="22"/>
          <w:szCs w:val="22"/>
        </w:rPr>
        <w:t>его</w:t>
      </w:r>
      <w:r w:rsidR="00D2758D" w:rsidRPr="00080BCC">
        <w:rPr>
          <w:sz w:val="22"/>
          <w:szCs w:val="22"/>
        </w:rPr>
        <w:t xml:space="preserve"> </w:t>
      </w:r>
      <w:r w:rsidR="00D07BED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>оговор</w:t>
      </w:r>
      <w:r w:rsidR="00736677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, составляет</w:t>
      </w:r>
      <w:r w:rsidR="00D02F39" w:rsidRPr="00080BCC">
        <w:rPr>
          <w:sz w:val="22"/>
          <w:szCs w:val="22"/>
        </w:rPr>
        <w:t xml:space="preserve"> </w:t>
      </w:r>
      <w:r w:rsidR="00A16CB0" w:rsidRPr="00080BCC">
        <w:rPr>
          <w:sz w:val="22"/>
          <w:szCs w:val="22"/>
        </w:rPr>
        <w:t>_____________________</w:t>
      </w:r>
      <w:r w:rsidR="00E57FB4" w:rsidRPr="00080BCC">
        <w:rPr>
          <w:sz w:val="22"/>
          <w:szCs w:val="22"/>
        </w:rPr>
        <w:t>____________________</w:t>
      </w:r>
      <w:r w:rsidR="00A16CB0" w:rsidRPr="00080BCC">
        <w:rPr>
          <w:sz w:val="22"/>
          <w:szCs w:val="22"/>
        </w:rPr>
        <w:t>_____________</w:t>
      </w:r>
      <w:r w:rsidR="00914D92" w:rsidRPr="00080BCC">
        <w:rPr>
          <w:sz w:val="22"/>
          <w:szCs w:val="22"/>
        </w:rPr>
        <w:t xml:space="preserve"> </w:t>
      </w:r>
      <w:r w:rsidR="00D02F39" w:rsidRPr="00080BCC">
        <w:rPr>
          <w:sz w:val="22"/>
          <w:szCs w:val="22"/>
        </w:rPr>
        <w:t>рублей</w:t>
      </w:r>
      <w:r w:rsidR="00050EF7" w:rsidRPr="00080BCC">
        <w:rPr>
          <w:sz w:val="22"/>
          <w:szCs w:val="22"/>
        </w:rPr>
        <w:t>,</w:t>
      </w:r>
      <w:r w:rsidR="00230919" w:rsidRPr="00080BCC">
        <w:rPr>
          <w:sz w:val="22"/>
          <w:szCs w:val="22"/>
        </w:rPr>
        <w:t xml:space="preserve"> </w:t>
      </w:r>
      <w:r w:rsidR="00D30F71" w:rsidRPr="00080BCC">
        <w:rPr>
          <w:sz w:val="22"/>
          <w:szCs w:val="22"/>
        </w:rPr>
        <w:t>НДС не облагается</w:t>
      </w:r>
      <w:r w:rsidR="00050EF7" w:rsidRPr="00080BCC">
        <w:rPr>
          <w:sz w:val="22"/>
          <w:szCs w:val="22"/>
        </w:rPr>
        <w:t>.</w:t>
      </w:r>
    </w:p>
    <w:p w:rsidR="00D339BF" w:rsidRPr="00080BCC" w:rsidRDefault="00D339BF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proofErr w:type="gramStart"/>
      <w:r w:rsidRPr="00080BCC">
        <w:rPr>
          <w:sz w:val="22"/>
          <w:szCs w:val="22"/>
        </w:rPr>
        <w:t xml:space="preserve">Оплата суммы, указанной в п. 2.1 настоящего Договора, осуществляется следующим образом: </w:t>
      </w:r>
      <w:r w:rsidR="00D30F71" w:rsidRPr="00080BCC">
        <w:rPr>
          <w:sz w:val="22"/>
          <w:szCs w:val="22"/>
        </w:rPr>
        <w:t>_______________________________________</w:t>
      </w:r>
      <w:r w:rsidRPr="00080BCC">
        <w:rPr>
          <w:sz w:val="22"/>
          <w:szCs w:val="22"/>
        </w:rPr>
        <w:t xml:space="preserve">рублей – перечислены ПОКУПАТЕЛЕМ в качестве задатка для участия в торгах от </w:t>
      </w:r>
      <w:r w:rsidR="004C626C">
        <w:rPr>
          <w:sz w:val="22"/>
          <w:szCs w:val="22"/>
        </w:rPr>
        <w:t>_____.20</w:t>
      </w:r>
      <w:r w:rsidR="00B3050A">
        <w:rPr>
          <w:sz w:val="22"/>
          <w:szCs w:val="22"/>
        </w:rPr>
        <w:t>2</w:t>
      </w:r>
      <w:r w:rsidR="00FD0075">
        <w:rPr>
          <w:sz w:val="22"/>
          <w:szCs w:val="22"/>
        </w:rPr>
        <w:t>5</w:t>
      </w:r>
      <w:r w:rsidR="00337400">
        <w:rPr>
          <w:sz w:val="22"/>
          <w:szCs w:val="22"/>
        </w:rPr>
        <w:t xml:space="preserve"> года</w:t>
      </w:r>
      <w:r w:rsidR="00120DAF" w:rsidRPr="00080BCC">
        <w:rPr>
          <w:sz w:val="22"/>
          <w:szCs w:val="22"/>
        </w:rPr>
        <w:t xml:space="preserve"> на расчетный счет организатора торгов</w:t>
      </w:r>
      <w:r w:rsidRPr="00080BCC">
        <w:rPr>
          <w:sz w:val="22"/>
          <w:szCs w:val="22"/>
        </w:rPr>
        <w:t xml:space="preserve"> и зачитываются в счет оплаты </w:t>
      </w:r>
      <w:r w:rsidR="00637C0F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, указанного в п. 1.2 настоящего Договора, ____________________________________________________ рублей – перечисляются ПОКУПАТЕЛЕМ на расчетный счет ПРОДАВЦА не позднее </w:t>
      </w:r>
      <w:r w:rsidR="00D30F71" w:rsidRPr="00080BCC">
        <w:rPr>
          <w:sz w:val="22"/>
          <w:szCs w:val="22"/>
        </w:rPr>
        <w:t>тридца</w:t>
      </w:r>
      <w:r w:rsidRPr="00080BCC">
        <w:rPr>
          <w:sz w:val="22"/>
          <w:szCs w:val="22"/>
        </w:rPr>
        <w:t>ти дней с момента подписания настоящего Договора.</w:t>
      </w:r>
      <w:proofErr w:type="gramEnd"/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7A79F6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 xml:space="preserve">ПОРЯДОК ПЕРЕДАЧИ </w:t>
      </w:r>
      <w:r w:rsidR="00892BEB">
        <w:rPr>
          <w:b/>
          <w:sz w:val="22"/>
          <w:szCs w:val="22"/>
        </w:rPr>
        <w:t>ИМУЩЕСТВА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pStyle w:val="a3"/>
        <w:rPr>
          <w:sz w:val="22"/>
          <w:szCs w:val="22"/>
        </w:rPr>
      </w:pPr>
      <w:r w:rsidRPr="00080BCC">
        <w:rPr>
          <w:sz w:val="22"/>
          <w:szCs w:val="22"/>
        </w:rPr>
        <w:t xml:space="preserve">3.1. Передача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 от ПРОДАВЦА ПОКУПАТЕЛЮ осуществляется в течение </w:t>
      </w:r>
      <w:r w:rsidR="002163DC" w:rsidRPr="00080BCC">
        <w:rPr>
          <w:sz w:val="22"/>
          <w:szCs w:val="22"/>
        </w:rPr>
        <w:t>пя</w:t>
      </w:r>
      <w:r w:rsidR="00586449" w:rsidRPr="00080BCC">
        <w:rPr>
          <w:sz w:val="22"/>
          <w:szCs w:val="22"/>
        </w:rPr>
        <w:t>ти</w:t>
      </w:r>
      <w:r w:rsidRPr="00080BCC">
        <w:rPr>
          <w:sz w:val="22"/>
          <w:szCs w:val="22"/>
        </w:rPr>
        <w:t xml:space="preserve"> дней с момента</w:t>
      </w:r>
      <w:r w:rsidR="002163DC" w:rsidRPr="00080BCC">
        <w:rPr>
          <w:sz w:val="22"/>
          <w:szCs w:val="22"/>
        </w:rPr>
        <w:t xml:space="preserve"> оплаты ПОКУПАТЕЛЕМ полной стоимости </w:t>
      </w:r>
      <w:r w:rsidR="0051716B">
        <w:rPr>
          <w:sz w:val="22"/>
          <w:szCs w:val="22"/>
        </w:rPr>
        <w:t>имущества</w:t>
      </w:r>
      <w:r w:rsidR="002163DC" w:rsidRPr="00080BCC">
        <w:rPr>
          <w:sz w:val="22"/>
          <w:szCs w:val="22"/>
        </w:rPr>
        <w:t>, указанного в п. 2.1 настоящего Договора,</w:t>
      </w:r>
      <w:r w:rsidRPr="00080BCC">
        <w:rPr>
          <w:sz w:val="22"/>
          <w:szCs w:val="22"/>
        </w:rPr>
        <w:t xml:space="preserve"> по Акту приёма-передачи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>, подписываемого уполномоченными представителями обеих сторон в</w:t>
      </w:r>
      <w:r w:rsidR="004A10D7" w:rsidRPr="00080BCC">
        <w:rPr>
          <w:sz w:val="22"/>
          <w:szCs w:val="22"/>
        </w:rPr>
        <w:t xml:space="preserve"> соответствии со ст. 556 ГК РФ.</w:t>
      </w:r>
    </w:p>
    <w:p w:rsidR="00E55B0B" w:rsidRPr="002E4F59" w:rsidRDefault="00D2758D" w:rsidP="00D2758D">
      <w:pPr>
        <w:ind w:right="-1"/>
        <w:jc w:val="both"/>
        <w:rPr>
          <w:sz w:val="22"/>
          <w:szCs w:val="22"/>
        </w:rPr>
      </w:pPr>
      <w:r w:rsidRPr="002E4F59">
        <w:rPr>
          <w:sz w:val="22"/>
          <w:szCs w:val="22"/>
        </w:rPr>
        <w:t>3.2. Риск случайной гибели, повреждения, нанесения ущерба третьим лицам в связи с вла</w:t>
      </w:r>
      <w:r w:rsidR="006C020A" w:rsidRPr="002E4F59">
        <w:rPr>
          <w:sz w:val="22"/>
          <w:szCs w:val="22"/>
        </w:rPr>
        <w:t xml:space="preserve">дением и пользованием </w:t>
      </w:r>
      <w:r w:rsidR="0051716B">
        <w:rPr>
          <w:sz w:val="22"/>
          <w:szCs w:val="22"/>
        </w:rPr>
        <w:t>имуществом</w:t>
      </w:r>
      <w:r w:rsidR="006C020A" w:rsidRPr="002E4F59">
        <w:rPr>
          <w:sz w:val="22"/>
          <w:szCs w:val="22"/>
        </w:rPr>
        <w:t xml:space="preserve"> переходит на ПОКУПАТЕЛЯ</w:t>
      </w:r>
      <w:r w:rsidR="00697F0E" w:rsidRPr="002E4F59">
        <w:rPr>
          <w:sz w:val="22"/>
          <w:szCs w:val="22"/>
        </w:rPr>
        <w:t xml:space="preserve"> </w:t>
      </w:r>
      <w:proofErr w:type="gramStart"/>
      <w:r w:rsidR="00697F0E" w:rsidRPr="002E4F59">
        <w:rPr>
          <w:sz w:val="22"/>
          <w:szCs w:val="22"/>
        </w:rPr>
        <w:t>с даты подписания</w:t>
      </w:r>
      <w:proofErr w:type="gramEnd"/>
      <w:r w:rsidR="00697F0E" w:rsidRPr="002E4F59">
        <w:rPr>
          <w:sz w:val="22"/>
          <w:szCs w:val="22"/>
        </w:rPr>
        <w:t xml:space="preserve"> акта приема-передачи </w:t>
      </w:r>
      <w:r w:rsidR="0051716B">
        <w:rPr>
          <w:sz w:val="22"/>
          <w:szCs w:val="22"/>
        </w:rPr>
        <w:t>имущества</w:t>
      </w:r>
      <w:r w:rsidR="0013515E" w:rsidRPr="002E4F59">
        <w:rPr>
          <w:sz w:val="22"/>
          <w:szCs w:val="22"/>
        </w:rPr>
        <w:t>.</w:t>
      </w:r>
    </w:p>
    <w:p w:rsidR="00D2758D" w:rsidRPr="002E4F59" w:rsidRDefault="00E55B0B" w:rsidP="00D2758D">
      <w:pPr>
        <w:ind w:right="-1"/>
        <w:jc w:val="both"/>
        <w:rPr>
          <w:sz w:val="22"/>
          <w:szCs w:val="22"/>
        </w:rPr>
      </w:pPr>
      <w:r w:rsidRPr="002E4F59">
        <w:rPr>
          <w:sz w:val="22"/>
          <w:szCs w:val="22"/>
        </w:rPr>
        <w:t xml:space="preserve">3.3. </w:t>
      </w:r>
      <w:r w:rsidR="002A35FE" w:rsidRPr="002E4F59">
        <w:rPr>
          <w:sz w:val="22"/>
          <w:szCs w:val="22"/>
        </w:rPr>
        <w:t>Б</w:t>
      </w:r>
      <w:r w:rsidR="00D2758D" w:rsidRPr="002E4F59">
        <w:rPr>
          <w:sz w:val="22"/>
          <w:szCs w:val="22"/>
        </w:rPr>
        <w:t xml:space="preserve">ремя финансовых расходов по поддержанию </w:t>
      </w:r>
      <w:r w:rsidR="0051716B">
        <w:rPr>
          <w:sz w:val="22"/>
          <w:szCs w:val="22"/>
        </w:rPr>
        <w:t>имущества</w:t>
      </w:r>
      <w:r w:rsidR="00D2758D" w:rsidRPr="002E4F59">
        <w:rPr>
          <w:sz w:val="22"/>
          <w:szCs w:val="22"/>
        </w:rPr>
        <w:t xml:space="preserve"> в надлежащем состоянии, а именно: капитальному и текущему ремонту, охране, коммунальным платежам, специальным (техническому, санитарному, противопожарному и др.) осмотрам, ПОКУПАТЕЛЬ</w:t>
      </w:r>
      <w:r w:rsidR="002A35FE" w:rsidRPr="002E4F59">
        <w:rPr>
          <w:sz w:val="22"/>
          <w:szCs w:val="22"/>
        </w:rPr>
        <w:t xml:space="preserve"> несет после</w:t>
      </w:r>
      <w:r w:rsidR="00046468" w:rsidRPr="002E4F59">
        <w:rPr>
          <w:sz w:val="22"/>
          <w:szCs w:val="22"/>
        </w:rPr>
        <w:t xml:space="preserve"> </w:t>
      </w:r>
      <w:r w:rsidR="001736F8" w:rsidRPr="002E4F59">
        <w:rPr>
          <w:sz w:val="22"/>
          <w:szCs w:val="22"/>
        </w:rPr>
        <w:t xml:space="preserve">подписания акта приема-передачи </w:t>
      </w:r>
      <w:r w:rsidR="0051716B">
        <w:rPr>
          <w:sz w:val="22"/>
          <w:szCs w:val="22"/>
        </w:rPr>
        <w:t>имущества</w:t>
      </w:r>
      <w:r w:rsidR="00046468" w:rsidRPr="002E4F59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lastRenderedPageBreak/>
        <w:t>3.</w:t>
      </w:r>
      <w:r w:rsidR="00E55B0B" w:rsidRPr="00080BCC">
        <w:rPr>
          <w:sz w:val="22"/>
          <w:szCs w:val="22"/>
        </w:rPr>
        <w:t>4</w:t>
      </w:r>
      <w:r w:rsidRPr="00080BCC">
        <w:rPr>
          <w:sz w:val="22"/>
          <w:szCs w:val="22"/>
        </w:rPr>
        <w:t xml:space="preserve">. </w:t>
      </w:r>
      <w:r w:rsidR="0051716B">
        <w:rPr>
          <w:sz w:val="22"/>
          <w:szCs w:val="22"/>
        </w:rPr>
        <w:t>Имущество</w:t>
      </w:r>
      <w:r w:rsidR="009018C4" w:rsidRPr="00080BCC">
        <w:rPr>
          <w:sz w:val="22"/>
          <w:szCs w:val="22"/>
        </w:rPr>
        <w:t xml:space="preserve"> долж</w:t>
      </w:r>
      <w:r w:rsidR="00557208" w:rsidRPr="00080BCC">
        <w:rPr>
          <w:sz w:val="22"/>
          <w:szCs w:val="22"/>
        </w:rPr>
        <w:t>н</w:t>
      </w:r>
      <w:r w:rsidR="0051716B">
        <w:rPr>
          <w:sz w:val="22"/>
          <w:szCs w:val="22"/>
        </w:rPr>
        <w:t>о</w:t>
      </w:r>
      <w:r w:rsidR="009018C4" w:rsidRPr="00080BCC">
        <w:rPr>
          <w:sz w:val="22"/>
          <w:szCs w:val="22"/>
        </w:rPr>
        <w:t xml:space="preserve"> быть передан</w:t>
      </w:r>
      <w:r w:rsidR="0051716B">
        <w:rPr>
          <w:sz w:val="22"/>
          <w:szCs w:val="22"/>
        </w:rPr>
        <w:t>о</w:t>
      </w:r>
      <w:r w:rsidR="009018C4" w:rsidRPr="00080BCC">
        <w:rPr>
          <w:sz w:val="22"/>
          <w:szCs w:val="22"/>
        </w:rPr>
        <w:t xml:space="preserve"> ПОКУПАТЕЛЮ в том состоянии, в котором он</w:t>
      </w:r>
      <w:r w:rsidR="0051716B">
        <w:rPr>
          <w:sz w:val="22"/>
          <w:szCs w:val="22"/>
        </w:rPr>
        <w:t>о</w:t>
      </w:r>
      <w:r w:rsidR="009018C4" w:rsidRPr="00080BCC">
        <w:rPr>
          <w:sz w:val="22"/>
          <w:szCs w:val="22"/>
        </w:rPr>
        <w:t xml:space="preserve"> наход</w:t>
      </w:r>
      <w:r w:rsidR="00FE6BE9" w:rsidRPr="00080BCC">
        <w:rPr>
          <w:sz w:val="22"/>
          <w:szCs w:val="22"/>
        </w:rPr>
        <w:t>и</w:t>
      </w:r>
      <w:r w:rsidR="009018C4" w:rsidRPr="00080BCC">
        <w:rPr>
          <w:sz w:val="22"/>
          <w:szCs w:val="22"/>
        </w:rPr>
        <w:t>тся на дату подписания настоящего Договора</w:t>
      </w:r>
      <w:r w:rsidR="00A16CB0" w:rsidRPr="00080BCC">
        <w:rPr>
          <w:sz w:val="22"/>
          <w:szCs w:val="22"/>
        </w:rPr>
        <w:t>.</w:t>
      </w:r>
      <w:r w:rsidR="0059063A">
        <w:rPr>
          <w:sz w:val="22"/>
          <w:szCs w:val="22"/>
        </w:rPr>
        <w:t xml:space="preserve"> ПОКУПАТЕЛЬ ознакомлен с </w:t>
      </w:r>
      <w:r w:rsidR="0059063A" w:rsidRPr="000E5233">
        <w:rPr>
          <w:sz w:val="22"/>
          <w:szCs w:val="22"/>
        </w:rPr>
        <w:t xml:space="preserve">состоянием </w:t>
      </w:r>
      <w:r w:rsidR="0051716B">
        <w:rPr>
          <w:sz w:val="22"/>
          <w:szCs w:val="22"/>
        </w:rPr>
        <w:t>имущества</w:t>
      </w:r>
      <w:r w:rsidR="0059063A">
        <w:rPr>
          <w:sz w:val="22"/>
          <w:szCs w:val="22"/>
        </w:rPr>
        <w:t xml:space="preserve"> </w:t>
      </w:r>
      <w:r w:rsidR="0059063A" w:rsidRPr="000E5233">
        <w:rPr>
          <w:sz w:val="22"/>
          <w:szCs w:val="22"/>
        </w:rPr>
        <w:t xml:space="preserve">(в частности, со всеми дефектами и повреждениями, имеющимися у </w:t>
      </w:r>
      <w:r w:rsidR="0051716B">
        <w:rPr>
          <w:sz w:val="22"/>
          <w:szCs w:val="22"/>
        </w:rPr>
        <w:t>имущества</w:t>
      </w:r>
      <w:r w:rsidR="0059063A" w:rsidRPr="000E5233">
        <w:rPr>
          <w:sz w:val="22"/>
          <w:szCs w:val="22"/>
        </w:rPr>
        <w:t xml:space="preserve">), в </w:t>
      </w:r>
      <w:proofErr w:type="gramStart"/>
      <w:r w:rsidR="0059063A" w:rsidRPr="000E5233">
        <w:rPr>
          <w:sz w:val="22"/>
          <w:szCs w:val="22"/>
        </w:rPr>
        <w:t>связи</w:t>
      </w:r>
      <w:proofErr w:type="gramEnd"/>
      <w:r w:rsidR="0059063A" w:rsidRPr="000E5233">
        <w:rPr>
          <w:sz w:val="22"/>
          <w:szCs w:val="22"/>
        </w:rPr>
        <w:t xml:space="preserve"> с чем стороны договорились, что ПРОДАВЕЦ не несет какой-либо ответственности перед ПОКУПАТЕЛЕМ за техническое состояние</w:t>
      </w:r>
      <w:r w:rsidR="00C633EC">
        <w:rPr>
          <w:sz w:val="22"/>
          <w:szCs w:val="22"/>
        </w:rPr>
        <w:t xml:space="preserve"> передаваем</w:t>
      </w:r>
      <w:r w:rsidR="004D6D99">
        <w:rPr>
          <w:sz w:val="22"/>
          <w:szCs w:val="22"/>
        </w:rPr>
        <w:t>ого</w:t>
      </w:r>
      <w:r w:rsidR="00C633EC">
        <w:rPr>
          <w:sz w:val="22"/>
          <w:szCs w:val="22"/>
        </w:rPr>
        <w:t xml:space="preserve"> </w:t>
      </w:r>
      <w:r w:rsidR="0051716B">
        <w:rPr>
          <w:sz w:val="22"/>
          <w:szCs w:val="22"/>
        </w:rPr>
        <w:t>имущества</w:t>
      </w:r>
      <w:r w:rsidR="0059063A" w:rsidRPr="000E5233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3.</w:t>
      </w:r>
      <w:r w:rsidR="00E55B0B" w:rsidRPr="00080BCC">
        <w:rPr>
          <w:sz w:val="22"/>
          <w:szCs w:val="22"/>
        </w:rPr>
        <w:t>5</w:t>
      </w:r>
      <w:r w:rsidRPr="00080BCC">
        <w:rPr>
          <w:sz w:val="22"/>
          <w:szCs w:val="22"/>
        </w:rPr>
        <w:t xml:space="preserve">. Обязательство ПРОДАВЦА передать </w:t>
      </w:r>
      <w:r w:rsidR="00892BEB">
        <w:rPr>
          <w:sz w:val="22"/>
          <w:szCs w:val="22"/>
        </w:rPr>
        <w:t>имущество</w:t>
      </w:r>
      <w:r w:rsidRPr="00080BCC">
        <w:rPr>
          <w:sz w:val="22"/>
          <w:szCs w:val="22"/>
        </w:rPr>
        <w:t xml:space="preserve"> ПОКУПАТЕЛЮ считается исполненным после подписания сторонами Акта приёма-передачи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>, передаваем</w:t>
      </w:r>
      <w:r w:rsidR="004D6D99">
        <w:rPr>
          <w:sz w:val="22"/>
          <w:szCs w:val="22"/>
        </w:rPr>
        <w:t>ого</w:t>
      </w:r>
      <w:r w:rsidRPr="00080BCC">
        <w:rPr>
          <w:sz w:val="22"/>
          <w:szCs w:val="22"/>
        </w:rPr>
        <w:t xml:space="preserve"> ПОКУПАТЕЛЮ в соответствии с условиями настоящего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оговора. Уклонение одной из сторон от подписания документа о передаче </w:t>
      </w:r>
      <w:r w:rsidR="0051716B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 на условиях, предусмотренных настоящим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оговором, считается отказом соответствующей стороны от выполнения обязательств передать либо принять передаваемое недвижимое имущество.</w:t>
      </w:r>
    </w:p>
    <w:p w:rsidR="007C53B8" w:rsidRPr="00080BCC" w:rsidRDefault="007C53B8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ОБЯЗАННОСТИ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ПРОДАВЕЦ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а) не производить с </w:t>
      </w:r>
      <w:r w:rsidR="0051716B">
        <w:rPr>
          <w:sz w:val="22"/>
          <w:szCs w:val="22"/>
        </w:rPr>
        <w:t>имуществом</w:t>
      </w:r>
      <w:r w:rsidRPr="00080BCC">
        <w:rPr>
          <w:sz w:val="22"/>
          <w:szCs w:val="22"/>
        </w:rPr>
        <w:t xml:space="preserve"> сделок по отчуждению, сдаче </w:t>
      </w:r>
      <w:r w:rsidR="00353017" w:rsidRPr="00080BCC">
        <w:rPr>
          <w:sz w:val="22"/>
          <w:szCs w:val="22"/>
        </w:rPr>
        <w:t>в аренду</w:t>
      </w:r>
      <w:r w:rsidRPr="00080BCC">
        <w:rPr>
          <w:sz w:val="22"/>
          <w:szCs w:val="22"/>
        </w:rPr>
        <w:t xml:space="preserve">, залог, заклад, не выставлять в качестве гарантии по обязательствам третьим лицам до момента </w:t>
      </w:r>
      <w:r w:rsidR="001428CD">
        <w:rPr>
          <w:sz w:val="22"/>
          <w:szCs w:val="22"/>
        </w:rPr>
        <w:t xml:space="preserve">передачи </w:t>
      </w:r>
      <w:r w:rsidR="0051716B">
        <w:rPr>
          <w:sz w:val="22"/>
          <w:szCs w:val="22"/>
        </w:rPr>
        <w:t xml:space="preserve">имущества </w:t>
      </w:r>
      <w:r w:rsidR="001428CD">
        <w:rPr>
          <w:sz w:val="22"/>
          <w:szCs w:val="22"/>
        </w:rPr>
        <w:t>ПОКУПАТЕЛЮ</w:t>
      </w:r>
      <w:r w:rsidRPr="00080BCC">
        <w:rPr>
          <w:sz w:val="22"/>
          <w:szCs w:val="22"/>
        </w:rPr>
        <w:t>;</w:t>
      </w:r>
    </w:p>
    <w:p w:rsidR="00D2758D" w:rsidRPr="00A82C57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б) в соответствии с условиями настоящего </w:t>
      </w:r>
      <w:r w:rsidR="001529C6" w:rsidRPr="00A82C57">
        <w:rPr>
          <w:sz w:val="22"/>
          <w:szCs w:val="22"/>
        </w:rPr>
        <w:t>д</w:t>
      </w:r>
      <w:r w:rsidRPr="00A82C57">
        <w:rPr>
          <w:sz w:val="22"/>
          <w:szCs w:val="22"/>
        </w:rPr>
        <w:t xml:space="preserve">оговора передать </w:t>
      </w:r>
      <w:r w:rsidR="0051716B">
        <w:rPr>
          <w:sz w:val="22"/>
          <w:szCs w:val="22"/>
        </w:rPr>
        <w:t>имущество</w:t>
      </w:r>
      <w:r w:rsidRPr="00A82C57">
        <w:rPr>
          <w:sz w:val="22"/>
          <w:szCs w:val="22"/>
        </w:rPr>
        <w:t>, указанн</w:t>
      </w:r>
      <w:r w:rsidR="0051716B">
        <w:rPr>
          <w:sz w:val="22"/>
          <w:szCs w:val="22"/>
        </w:rPr>
        <w:t>ое</w:t>
      </w:r>
      <w:r w:rsidR="00353017" w:rsidRPr="00A82C57">
        <w:rPr>
          <w:sz w:val="22"/>
          <w:szCs w:val="22"/>
        </w:rPr>
        <w:t xml:space="preserve"> </w:t>
      </w:r>
      <w:r w:rsidRPr="00A82C57">
        <w:rPr>
          <w:sz w:val="22"/>
          <w:szCs w:val="22"/>
        </w:rPr>
        <w:t>в п. 1.</w:t>
      </w:r>
      <w:r w:rsidR="00724DFE" w:rsidRPr="00A82C57">
        <w:rPr>
          <w:sz w:val="22"/>
          <w:szCs w:val="22"/>
        </w:rPr>
        <w:t>2</w:t>
      </w:r>
      <w:r w:rsidRPr="00A82C57">
        <w:rPr>
          <w:sz w:val="22"/>
          <w:szCs w:val="22"/>
        </w:rPr>
        <w:t xml:space="preserve"> настоящего Договора, по Акту приёма–передачи;</w:t>
      </w:r>
    </w:p>
    <w:p w:rsidR="00D2758D" w:rsidRPr="00A82C57" w:rsidRDefault="00D2758D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в) </w:t>
      </w:r>
      <w:r w:rsidR="004A3C23" w:rsidRPr="00A82C57">
        <w:rPr>
          <w:sz w:val="22"/>
          <w:szCs w:val="22"/>
        </w:rPr>
        <w:t>передать ПОКУПАТЕЛЮ по Акту приёма-передачи</w:t>
      </w:r>
      <w:r w:rsidR="00B05A3E">
        <w:rPr>
          <w:sz w:val="22"/>
          <w:szCs w:val="22"/>
        </w:rPr>
        <w:t xml:space="preserve"> </w:t>
      </w:r>
      <w:r w:rsidR="00B05A3E" w:rsidRPr="00A82C57">
        <w:rPr>
          <w:sz w:val="22"/>
          <w:szCs w:val="22"/>
        </w:rPr>
        <w:t xml:space="preserve">протокол о результатах проведения открытых торгов по лоту № </w:t>
      </w:r>
      <w:r w:rsidR="007F7A9F">
        <w:rPr>
          <w:sz w:val="22"/>
          <w:szCs w:val="22"/>
        </w:rPr>
        <w:t>1</w:t>
      </w:r>
      <w:r w:rsidR="008E6D7C">
        <w:rPr>
          <w:sz w:val="22"/>
          <w:szCs w:val="22"/>
        </w:rPr>
        <w:t xml:space="preserve">, </w:t>
      </w:r>
      <w:r w:rsidR="00B05A3E" w:rsidRPr="00A82C57">
        <w:rPr>
          <w:sz w:val="22"/>
          <w:szCs w:val="22"/>
        </w:rPr>
        <w:t>и</w:t>
      </w:r>
      <w:r w:rsidR="00B05A3E">
        <w:rPr>
          <w:sz w:val="22"/>
          <w:szCs w:val="22"/>
        </w:rPr>
        <w:t>тоги которых подведены ____.20</w:t>
      </w:r>
      <w:r w:rsidR="004A3C23" w:rsidRPr="00A82C57">
        <w:rPr>
          <w:sz w:val="22"/>
          <w:szCs w:val="22"/>
        </w:rPr>
        <w:t>2</w:t>
      </w:r>
      <w:r w:rsidR="00FD0075">
        <w:rPr>
          <w:sz w:val="22"/>
          <w:szCs w:val="22"/>
        </w:rPr>
        <w:t>5</w:t>
      </w:r>
      <w:r w:rsidR="004A3C23" w:rsidRPr="00A82C57">
        <w:rPr>
          <w:sz w:val="22"/>
          <w:szCs w:val="22"/>
        </w:rPr>
        <w:t>, в течение пяти дней с момента оплаты ПОКУПАТЕЛЕМ полной стоимости имущества, указанного в п. 2.1 настоящего Договора</w:t>
      </w:r>
      <w:r w:rsidR="002B6B90" w:rsidRPr="00A82C57">
        <w:rPr>
          <w:sz w:val="22"/>
          <w:szCs w:val="22"/>
        </w:rPr>
        <w:t>;</w:t>
      </w:r>
    </w:p>
    <w:p w:rsidR="002B6B90" w:rsidRPr="00A82C57" w:rsidRDefault="002B6B90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г) в течение </w:t>
      </w:r>
      <w:r w:rsidR="006D6C11" w:rsidRPr="00A82C57">
        <w:rPr>
          <w:sz w:val="22"/>
          <w:szCs w:val="22"/>
        </w:rPr>
        <w:t>дес</w:t>
      </w:r>
      <w:r w:rsidRPr="00A82C57">
        <w:rPr>
          <w:sz w:val="22"/>
          <w:szCs w:val="22"/>
        </w:rPr>
        <w:t xml:space="preserve">яти дней с момента полной оплаты ПОКУПАТЕЛЕМ стоимости </w:t>
      </w:r>
      <w:r w:rsidR="00FC2075">
        <w:rPr>
          <w:sz w:val="22"/>
          <w:szCs w:val="22"/>
        </w:rPr>
        <w:t>имущества</w:t>
      </w:r>
      <w:r w:rsidRPr="00A82C57">
        <w:rPr>
          <w:sz w:val="22"/>
          <w:szCs w:val="22"/>
        </w:rPr>
        <w:t xml:space="preserve"> выдать лицу, указанному ПОКУПАТЕЛЕМ, доверенность на совершение от имени ПРОДАВЦА необходимых действий, связанных с</w:t>
      </w:r>
      <w:r w:rsidR="00A97064">
        <w:rPr>
          <w:sz w:val="22"/>
          <w:szCs w:val="22"/>
        </w:rPr>
        <w:t xml:space="preserve">о снятием </w:t>
      </w:r>
      <w:r w:rsidR="00FC2075">
        <w:rPr>
          <w:sz w:val="22"/>
          <w:szCs w:val="22"/>
        </w:rPr>
        <w:t>имущества</w:t>
      </w:r>
      <w:r w:rsidR="00A97064">
        <w:rPr>
          <w:sz w:val="22"/>
          <w:szCs w:val="22"/>
        </w:rPr>
        <w:t xml:space="preserve"> (соответствующих единиц) с регистрационного учета в компетентных органах государственной власти</w:t>
      </w:r>
      <w:r w:rsidRPr="00A82C57">
        <w:rPr>
          <w:sz w:val="22"/>
          <w:szCs w:val="22"/>
        </w:rPr>
        <w:t>.</w:t>
      </w:r>
    </w:p>
    <w:p w:rsidR="00D2758D" w:rsidRPr="00A82C57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>ПОКУПАТЕЛЬ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а) своевременно произвести расчёт с ПРОДАВЦОМ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оговора;</w:t>
      </w:r>
    </w:p>
    <w:p w:rsidR="00D2758D" w:rsidRDefault="00FC207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D2758D" w:rsidRPr="00080BCC">
        <w:rPr>
          <w:sz w:val="22"/>
          <w:szCs w:val="22"/>
        </w:rPr>
        <w:t xml:space="preserve">) принять </w:t>
      </w:r>
      <w:r w:rsidR="00892BEB">
        <w:rPr>
          <w:sz w:val="22"/>
          <w:szCs w:val="22"/>
        </w:rPr>
        <w:t>имущество</w:t>
      </w:r>
      <w:r w:rsidR="00D2758D" w:rsidRPr="00080BCC">
        <w:rPr>
          <w:sz w:val="22"/>
          <w:szCs w:val="22"/>
        </w:rPr>
        <w:t xml:space="preserve"> от ПРОДАВЦА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="0083009A" w:rsidRPr="00080BCC">
        <w:rPr>
          <w:sz w:val="22"/>
          <w:szCs w:val="22"/>
        </w:rPr>
        <w:t>оговора,</w:t>
      </w:r>
    </w:p>
    <w:p w:rsidR="00FC2075" w:rsidRPr="00080BCC" w:rsidRDefault="00FC207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в) </w:t>
      </w:r>
      <w:r w:rsidRPr="00C07842">
        <w:rPr>
          <w:sz w:val="22"/>
          <w:szCs w:val="22"/>
        </w:rPr>
        <w:t>оплатить все расходы, связанные с</w:t>
      </w:r>
      <w:r>
        <w:rPr>
          <w:sz w:val="22"/>
          <w:szCs w:val="22"/>
        </w:rPr>
        <w:t xml:space="preserve"> подготовкой к вывозу, а также</w:t>
      </w:r>
      <w:r w:rsidRPr="00C07842">
        <w:rPr>
          <w:sz w:val="22"/>
          <w:szCs w:val="22"/>
        </w:rPr>
        <w:t xml:space="preserve"> </w:t>
      </w:r>
      <w:r>
        <w:rPr>
          <w:sz w:val="22"/>
          <w:szCs w:val="22"/>
        </w:rPr>
        <w:t>вывозом имущества с места его хранения, а также оплатить расходы, связанные с хранением имущества после подписания Акта приема-передачи имущества.</w:t>
      </w:r>
    </w:p>
    <w:p w:rsidR="0083009A" w:rsidRPr="00080BCC" w:rsidRDefault="0083009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proofErr w:type="gramStart"/>
      <w:r w:rsidRPr="00080BCC">
        <w:rPr>
          <w:sz w:val="22"/>
          <w:szCs w:val="22"/>
        </w:rPr>
        <w:t xml:space="preserve">г) не позднее двух дней с момента полной оплаты ПОКУПАТЕЛЕМ стоимости </w:t>
      </w:r>
      <w:r w:rsidR="00FC2075">
        <w:rPr>
          <w:sz w:val="22"/>
          <w:szCs w:val="22"/>
        </w:rPr>
        <w:t>имущества</w:t>
      </w:r>
      <w:r w:rsidRPr="00080BCC">
        <w:rPr>
          <w:sz w:val="22"/>
          <w:szCs w:val="22"/>
        </w:rPr>
        <w:t xml:space="preserve"> в письменном виде сообщить ПРОДАВЦУ данные (фамилия, имя, общество, паспортные данные, адрес регистрации) лица, на которого ПРОДАВЕЦ должен оформить доверенность для совершения от имени ПРОДАВЦА необходимых действий, связанных</w:t>
      </w:r>
      <w:r w:rsidR="00A97064">
        <w:rPr>
          <w:sz w:val="22"/>
          <w:szCs w:val="22"/>
        </w:rPr>
        <w:t xml:space="preserve"> </w:t>
      </w:r>
      <w:r w:rsidR="00A97064" w:rsidRPr="00A82C57">
        <w:rPr>
          <w:sz w:val="22"/>
          <w:szCs w:val="22"/>
        </w:rPr>
        <w:t>с</w:t>
      </w:r>
      <w:r w:rsidR="00A97064">
        <w:rPr>
          <w:sz w:val="22"/>
          <w:szCs w:val="22"/>
        </w:rPr>
        <w:t xml:space="preserve">о снятием </w:t>
      </w:r>
      <w:r w:rsidR="00FC2075">
        <w:rPr>
          <w:sz w:val="22"/>
          <w:szCs w:val="22"/>
        </w:rPr>
        <w:t xml:space="preserve">имущества </w:t>
      </w:r>
      <w:r w:rsidR="00A97064">
        <w:rPr>
          <w:sz w:val="22"/>
          <w:szCs w:val="22"/>
        </w:rPr>
        <w:t>(соответствующих единиц) с регистрационного учета в компетентных органах государственной власти</w:t>
      </w:r>
      <w:r w:rsidRPr="00080BCC">
        <w:rPr>
          <w:sz w:val="22"/>
          <w:szCs w:val="22"/>
        </w:rPr>
        <w:t>.</w:t>
      </w:r>
      <w:proofErr w:type="gramEnd"/>
    </w:p>
    <w:p w:rsidR="00873345" w:rsidRPr="00080BCC" w:rsidRDefault="0087334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D2758D" w:rsidRPr="00080BCC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ОТВЕТСТВЕННОСТЬ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5.1. ПРОДАВЕЦ гарантирует, что указанн</w:t>
      </w:r>
      <w:r w:rsidR="00FC2075">
        <w:rPr>
          <w:sz w:val="22"/>
          <w:szCs w:val="22"/>
        </w:rPr>
        <w:t>ое</w:t>
      </w:r>
      <w:r w:rsidRPr="00080BCC">
        <w:rPr>
          <w:sz w:val="22"/>
          <w:szCs w:val="22"/>
        </w:rPr>
        <w:t xml:space="preserve"> в п.1.</w:t>
      </w:r>
      <w:r w:rsidR="00EE31B3" w:rsidRPr="00080BCC">
        <w:rPr>
          <w:sz w:val="22"/>
          <w:szCs w:val="22"/>
        </w:rPr>
        <w:t>2</w:t>
      </w:r>
      <w:r w:rsidRPr="00080BCC">
        <w:rPr>
          <w:sz w:val="22"/>
          <w:szCs w:val="22"/>
        </w:rPr>
        <w:t xml:space="preserve">. настоящего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 </w:t>
      </w:r>
      <w:r w:rsidR="00FC2075">
        <w:rPr>
          <w:sz w:val="22"/>
          <w:szCs w:val="22"/>
        </w:rPr>
        <w:t xml:space="preserve">имущество </w:t>
      </w:r>
      <w:r w:rsidRPr="00080BCC">
        <w:rPr>
          <w:sz w:val="22"/>
          <w:szCs w:val="22"/>
        </w:rPr>
        <w:t>до момента подписания настоящего Договора ни</w:t>
      </w:r>
      <w:r w:rsidR="00FC2075">
        <w:rPr>
          <w:sz w:val="22"/>
          <w:szCs w:val="22"/>
        </w:rPr>
        <w:t>кому не отчужде</w:t>
      </w:r>
      <w:r w:rsidR="003B1333" w:rsidRPr="00080BCC">
        <w:rPr>
          <w:sz w:val="22"/>
          <w:szCs w:val="22"/>
        </w:rPr>
        <w:t>н</w:t>
      </w:r>
      <w:r w:rsidR="00FC2075">
        <w:rPr>
          <w:sz w:val="22"/>
          <w:szCs w:val="22"/>
        </w:rPr>
        <w:t>о</w:t>
      </w:r>
      <w:r w:rsidR="00060328">
        <w:rPr>
          <w:sz w:val="22"/>
          <w:szCs w:val="22"/>
        </w:rPr>
        <w:t xml:space="preserve"> и не заложен</w:t>
      </w:r>
      <w:r w:rsidR="00FC2075">
        <w:rPr>
          <w:sz w:val="22"/>
          <w:szCs w:val="22"/>
        </w:rPr>
        <w:t>о</w:t>
      </w:r>
      <w:r w:rsidR="002130DE" w:rsidRPr="002130DE">
        <w:rPr>
          <w:sz w:val="22"/>
          <w:szCs w:val="22"/>
        </w:rPr>
        <w:t>.</w:t>
      </w:r>
    </w:p>
    <w:p w:rsidR="00182CD6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5.2.</w:t>
      </w:r>
      <w:r w:rsidR="00250C62" w:rsidRPr="00080BCC">
        <w:rPr>
          <w:sz w:val="22"/>
          <w:szCs w:val="22"/>
        </w:rPr>
        <w:t xml:space="preserve"> </w:t>
      </w:r>
      <w:r w:rsidR="00182CD6" w:rsidRPr="00080BCC">
        <w:rPr>
          <w:sz w:val="22"/>
          <w:szCs w:val="22"/>
        </w:rPr>
        <w:t xml:space="preserve">В случае нарушения ПОКУПАТЕЛЕМ сроков оплаты </w:t>
      </w:r>
      <w:r w:rsidR="00FC2075">
        <w:rPr>
          <w:sz w:val="22"/>
          <w:szCs w:val="22"/>
        </w:rPr>
        <w:t>имущества</w:t>
      </w:r>
      <w:r w:rsidR="00182CD6" w:rsidRPr="00080BCC">
        <w:rPr>
          <w:sz w:val="22"/>
          <w:szCs w:val="22"/>
        </w:rPr>
        <w:t>, установленных в п. 2.2 настоящего Договора, ПОКУПАТЕЛЬ уплачивает ПРОДАВЦУ пени в размере 0,</w:t>
      </w:r>
      <w:r w:rsidR="00D30F71" w:rsidRPr="00080BCC">
        <w:rPr>
          <w:sz w:val="22"/>
          <w:szCs w:val="22"/>
        </w:rPr>
        <w:t>1</w:t>
      </w:r>
      <w:r w:rsidR="00182CD6" w:rsidRPr="00080BCC">
        <w:rPr>
          <w:sz w:val="22"/>
          <w:szCs w:val="22"/>
        </w:rPr>
        <w:t>% от неуплаченной суммы за каждый день просрочки.</w:t>
      </w:r>
    </w:p>
    <w:p w:rsidR="009157E9" w:rsidRDefault="009157E9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5.3. В случае нарушения ПРОДАВЦОМ </w:t>
      </w:r>
      <w:r w:rsidR="00D63DD5" w:rsidRPr="00080BCC">
        <w:rPr>
          <w:sz w:val="22"/>
          <w:szCs w:val="22"/>
        </w:rPr>
        <w:t xml:space="preserve">сроков передачи </w:t>
      </w:r>
      <w:r w:rsidR="00FC2075">
        <w:rPr>
          <w:sz w:val="22"/>
          <w:szCs w:val="22"/>
        </w:rPr>
        <w:t>имущества</w:t>
      </w:r>
      <w:r w:rsidR="00D63DD5" w:rsidRPr="00080BCC">
        <w:rPr>
          <w:sz w:val="22"/>
          <w:szCs w:val="22"/>
        </w:rPr>
        <w:t xml:space="preserve">, установленных </w:t>
      </w:r>
      <w:r w:rsidR="00AF2A68" w:rsidRPr="00080BCC">
        <w:rPr>
          <w:sz w:val="22"/>
          <w:szCs w:val="22"/>
        </w:rPr>
        <w:t>в п. 3.1 настоящего Договора, ПРОДАВЕЦ уплачивает ПОКУПАТЕЛЮ пени в размере 0,</w:t>
      </w:r>
      <w:r w:rsidR="007235C3">
        <w:rPr>
          <w:sz w:val="22"/>
          <w:szCs w:val="22"/>
        </w:rPr>
        <w:t>01</w:t>
      </w:r>
      <w:r w:rsidR="00AF2A68" w:rsidRPr="00080BCC">
        <w:rPr>
          <w:sz w:val="22"/>
          <w:szCs w:val="22"/>
        </w:rPr>
        <w:t xml:space="preserve">% </w:t>
      </w:r>
      <w:r w:rsidR="006112B5" w:rsidRPr="00080BCC">
        <w:rPr>
          <w:sz w:val="22"/>
          <w:szCs w:val="22"/>
        </w:rPr>
        <w:t xml:space="preserve">стоимости </w:t>
      </w:r>
      <w:r w:rsidR="00FC2075">
        <w:rPr>
          <w:sz w:val="22"/>
          <w:szCs w:val="22"/>
        </w:rPr>
        <w:t>имущества</w:t>
      </w:r>
      <w:r w:rsidR="006112B5" w:rsidRPr="00080BCC">
        <w:rPr>
          <w:sz w:val="22"/>
          <w:szCs w:val="22"/>
        </w:rPr>
        <w:t>.</w:t>
      </w:r>
    </w:p>
    <w:p w:rsidR="005468DB" w:rsidRPr="00080BCC" w:rsidRDefault="005468DB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proofErr w:type="gramStart"/>
      <w:r>
        <w:rPr>
          <w:sz w:val="22"/>
          <w:szCs w:val="22"/>
        </w:rPr>
        <w:t xml:space="preserve">В случае нарушения ПОКУПАТЕЛЕМ сроков приема имущества, </w:t>
      </w:r>
      <w:r w:rsidRPr="00C07842">
        <w:rPr>
          <w:sz w:val="22"/>
          <w:szCs w:val="22"/>
        </w:rPr>
        <w:t xml:space="preserve">установленных в п. 3.1 настоящего Договора, </w:t>
      </w:r>
      <w:r>
        <w:rPr>
          <w:sz w:val="22"/>
          <w:szCs w:val="22"/>
        </w:rPr>
        <w:t>ПОКУПАТЕЛЬ</w:t>
      </w:r>
      <w:r w:rsidRPr="00C07842">
        <w:rPr>
          <w:sz w:val="22"/>
          <w:szCs w:val="22"/>
        </w:rPr>
        <w:t xml:space="preserve"> уплачивает П</w:t>
      </w:r>
      <w:r>
        <w:rPr>
          <w:sz w:val="22"/>
          <w:szCs w:val="22"/>
        </w:rPr>
        <w:t xml:space="preserve">РОДАВЦУ штраф в размере 30 000 (тридцать тысяч) рублей за каждый день просрочки, а также обязуется возместить ПРОДАВЦУ все убытки, </w:t>
      </w:r>
      <w:r>
        <w:rPr>
          <w:sz w:val="22"/>
          <w:szCs w:val="22"/>
        </w:rPr>
        <w:lastRenderedPageBreak/>
        <w:t>возникшие в связи нарушением сроков приема имущества ПОКУПАТЕЛЕМ (в том числе – в связи с уклонением ПОКУПАТЕЛЯ от подписания акта о приеме-передаче имущества)</w:t>
      </w:r>
      <w:r w:rsidRPr="00C07842">
        <w:rPr>
          <w:sz w:val="22"/>
          <w:szCs w:val="22"/>
        </w:rPr>
        <w:t>.</w:t>
      </w:r>
      <w:proofErr w:type="gramEnd"/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1C4564" w:rsidRPr="00080BCC" w:rsidRDefault="001C4564" w:rsidP="001C4564">
      <w:pPr>
        <w:numPr>
          <w:ilvl w:val="0"/>
          <w:numId w:val="1"/>
        </w:numPr>
        <w:ind w:right="-1"/>
        <w:jc w:val="center"/>
        <w:rPr>
          <w:b/>
          <w:bCs/>
          <w:sz w:val="22"/>
          <w:szCs w:val="22"/>
        </w:rPr>
      </w:pPr>
      <w:r w:rsidRPr="00080BCC">
        <w:rPr>
          <w:b/>
          <w:bCs/>
          <w:sz w:val="22"/>
          <w:szCs w:val="22"/>
        </w:rPr>
        <w:t>ИЗМ</w:t>
      </w:r>
      <w:r w:rsidR="00261556" w:rsidRPr="00080BCC">
        <w:rPr>
          <w:b/>
          <w:bCs/>
          <w:sz w:val="22"/>
          <w:szCs w:val="22"/>
        </w:rPr>
        <w:t>Е</w:t>
      </w:r>
      <w:r w:rsidRPr="00080BCC">
        <w:rPr>
          <w:b/>
          <w:bCs/>
          <w:sz w:val="22"/>
          <w:szCs w:val="22"/>
        </w:rPr>
        <w:t>НЕНИЕ И РАСТОРЖЕНИЕ ДОГОВОРА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1C4564" w:rsidRPr="00080BCC" w:rsidRDefault="001C4564" w:rsidP="001C4564">
      <w:pPr>
        <w:numPr>
          <w:ilvl w:val="1"/>
          <w:numId w:val="1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Изменения и дополнения к настоящему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оговору приобретают юридическую силу лишь при заключении их в письменной форме и подписании их уполномоченными представителями сторон.</w:t>
      </w:r>
    </w:p>
    <w:p w:rsidR="001C4564" w:rsidRPr="00080BCC" w:rsidRDefault="00A85BDC" w:rsidP="00A85BDC">
      <w:pPr>
        <w:numPr>
          <w:ilvl w:val="1"/>
          <w:numId w:val="1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Односторонний отказ от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 недопустим, за исключением случаев, предусмотренных </w:t>
      </w:r>
      <w:r w:rsidR="00C8761C" w:rsidRPr="00080BCC">
        <w:rPr>
          <w:sz w:val="22"/>
          <w:szCs w:val="22"/>
        </w:rPr>
        <w:t xml:space="preserve">действующим </w:t>
      </w:r>
      <w:r w:rsidRPr="00080BCC">
        <w:rPr>
          <w:sz w:val="22"/>
          <w:szCs w:val="22"/>
        </w:rPr>
        <w:t>законодательством РФ.</w:t>
      </w:r>
    </w:p>
    <w:p w:rsidR="00EF0BC6" w:rsidRDefault="00EF0BC6" w:rsidP="001C4564">
      <w:pPr>
        <w:numPr>
          <w:ilvl w:val="1"/>
          <w:numId w:val="1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>В случае</w:t>
      </w:r>
      <w:r>
        <w:rPr>
          <w:sz w:val="22"/>
          <w:szCs w:val="22"/>
        </w:rPr>
        <w:t xml:space="preserve"> неоплаты ПОКУПАТЕЛЕМ полной стоимости </w:t>
      </w:r>
      <w:r w:rsidR="00FC2075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в </w:t>
      </w:r>
      <w:r w:rsidR="00D20D8D">
        <w:rPr>
          <w:sz w:val="22"/>
          <w:szCs w:val="22"/>
        </w:rPr>
        <w:t xml:space="preserve">тридцатидневный </w:t>
      </w:r>
      <w:r>
        <w:rPr>
          <w:sz w:val="22"/>
          <w:szCs w:val="22"/>
        </w:rPr>
        <w:t xml:space="preserve">срок, </w:t>
      </w:r>
      <w:r w:rsidR="006750BE">
        <w:rPr>
          <w:sz w:val="22"/>
          <w:szCs w:val="22"/>
        </w:rPr>
        <w:t xml:space="preserve">ПРОДАВЕЦ вправе в одностороннем порядке отказаться от исполнения договора с последующим уведомлением ПОКУПАТЕЛЯ об отказе от исполнения договора. В этом случае </w:t>
      </w:r>
      <w:r w:rsidR="00FC2075">
        <w:rPr>
          <w:sz w:val="22"/>
          <w:szCs w:val="22"/>
        </w:rPr>
        <w:t>имущество</w:t>
      </w:r>
      <w:r w:rsidR="00434841">
        <w:rPr>
          <w:sz w:val="22"/>
          <w:szCs w:val="22"/>
        </w:rPr>
        <w:t xml:space="preserve"> остается у ПРОДАВЦА</w:t>
      </w:r>
      <w:r>
        <w:rPr>
          <w:sz w:val="22"/>
          <w:szCs w:val="22"/>
        </w:rPr>
        <w:t xml:space="preserve">, </w:t>
      </w:r>
      <w:r w:rsidR="006750BE">
        <w:rPr>
          <w:sz w:val="22"/>
          <w:szCs w:val="22"/>
        </w:rPr>
        <w:t xml:space="preserve">а </w:t>
      </w:r>
      <w:r>
        <w:rPr>
          <w:sz w:val="22"/>
          <w:szCs w:val="22"/>
        </w:rPr>
        <w:t xml:space="preserve">уплаченный ранее ПОКУПАТЕЛЕМ задаток </w:t>
      </w:r>
      <w:r w:rsidR="008E626C">
        <w:rPr>
          <w:sz w:val="22"/>
          <w:szCs w:val="22"/>
        </w:rPr>
        <w:t xml:space="preserve">ему </w:t>
      </w:r>
      <w:r>
        <w:rPr>
          <w:sz w:val="22"/>
          <w:szCs w:val="22"/>
        </w:rPr>
        <w:t>не возвращается</w:t>
      </w:r>
      <w:r w:rsidR="008E626C">
        <w:rPr>
          <w:sz w:val="22"/>
          <w:szCs w:val="22"/>
        </w:rPr>
        <w:t xml:space="preserve"> и поступает в конкурсную массу ПРОДАВЦА</w:t>
      </w:r>
      <w:r>
        <w:rPr>
          <w:sz w:val="22"/>
          <w:szCs w:val="22"/>
        </w:rPr>
        <w:t>.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D2758D" w:rsidRPr="00080BCC" w:rsidRDefault="00D30F71" w:rsidP="005B5951">
      <w:pPr>
        <w:ind w:right="-1"/>
        <w:jc w:val="center"/>
        <w:rPr>
          <w:sz w:val="22"/>
          <w:szCs w:val="22"/>
        </w:rPr>
      </w:pPr>
      <w:r w:rsidRPr="00080BCC">
        <w:rPr>
          <w:b/>
          <w:sz w:val="22"/>
          <w:szCs w:val="22"/>
        </w:rPr>
        <w:t>7</w:t>
      </w:r>
      <w:r w:rsidR="001C4564" w:rsidRPr="00080BCC">
        <w:rPr>
          <w:b/>
          <w:sz w:val="22"/>
          <w:szCs w:val="22"/>
        </w:rPr>
        <w:t xml:space="preserve">. </w:t>
      </w:r>
      <w:r w:rsidR="00D2758D" w:rsidRPr="00080BCC">
        <w:rPr>
          <w:b/>
          <w:sz w:val="22"/>
          <w:szCs w:val="22"/>
        </w:rPr>
        <w:t>ЗАКЛЮЧИТЕЛЬНЫЕ ПОЛОЖЕНИЯ</w:t>
      </w:r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 xml:space="preserve">.1.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вступает в силу с момента подписания </w:t>
      </w:r>
      <w:r w:rsidR="00D712AF" w:rsidRPr="00080BCC">
        <w:rPr>
          <w:sz w:val="22"/>
          <w:szCs w:val="22"/>
        </w:rPr>
        <w:t xml:space="preserve">его </w:t>
      </w:r>
      <w:r w:rsidR="00D2758D" w:rsidRPr="00080BCC">
        <w:rPr>
          <w:sz w:val="22"/>
          <w:szCs w:val="22"/>
        </w:rPr>
        <w:t>сторонами и действует до полного исполнения сторонами своих обязательств.</w:t>
      </w:r>
    </w:p>
    <w:p w:rsidR="00D2758D" w:rsidRPr="00080BCC" w:rsidRDefault="00742C2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 xml:space="preserve">.2. Все споры и разногласия, которые могут возникнуть в связи с </w:t>
      </w:r>
      <w:r w:rsidR="002B4182" w:rsidRPr="00080BCC">
        <w:rPr>
          <w:sz w:val="22"/>
          <w:szCs w:val="22"/>
        </w:rPr>
        <w:t xml:space="preserve">исполнением </w:t>
      </w:r>
      <w:r w:rsidR="00D2758D" w:rsidRPr="00080BCC">
        <w:rPr>
          <w:sz w:val="22"/>
          <w:szCs w:val="22"/>
        </w:rPr>
        <w:t xml:space="preserve">настоящего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оговора, стороны будут стремиться урегулировать путём переговоров. В случае не достижения сторонами соглашения по спорным вопросам, они подлежат решению в </w:t>
      </w:r>
      <w:r w:rsidR="009C3A5E" w:rsidRPr="00080BCC">
        <w:rPr>
          <w:sz w:val="22"/>
          <w:szCs w:val="22"/>
        </w:rPr>
        <w:t>Арбитражном суде Санкт-Петербурга и Ленинградской области</w:t>
      </w:r>
      <w:r w:rsidR="006F15EE">
        <w:rPr>
          <w:sz w:val="22"/>
          <w:szCs w:val="22"/>
        </w:rPr>
        <w:t xml:space="preserve"> </w:t>
      </w:r>
      <w:r w:rsidR="00080BCC" w:rsidRPr="00080BCC">
        <w:rPr>
          <w:sz w:val="22"/>
          <w:szCs w:val="22"/>
        </w:rPr>
        <w:t xml:space="preserve">либо </w:t>
      </w:r>
      <w:r w:rsidR="006F15EE" w:rsidRPr="000766D1">
        <w:rPr>
          <w:sz w:val="22"/>
          <w:szCs w:val="22"/>
        </w:rPr>
        <w:t>В</w:t>
      </w:r>
      <w:r w:rsidR="00FD0075">
        <w:rPr>
          <w:sz w:val="22"/>
          <w:szCs w:val="22"/>
        </w:rPr>
        <w:t>ыборг</w:t>
      </w:r>
      <w:r w:rsidR="006F15EE" w:rsidRPr="000766D1">
        <w:rPr>
          <w:sz w:val="22"/>
          <w:szCs w:val="22"/>
        </w:rPr>
        <w:t>ском районном суде Санкт-Петербурга (в случае если стороной спора является физическое лицо).</w:t>
      </w: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>.</w:t>
      </w:r>
      <w:r w:rsidR="0045218C" w:rsidRPr="00080BCC">
        <w:rPr>
          <w:sz w:val="22"/>
          <w:szCs w:val="22"/>
        </w:rPr>
        <w:t>3</w:t>
      </w:r>
      <w:r w:rsidR="00D2758D" w:rsidRPr="00080BCC">
        <w:rPr>
          <w:sz w:val="22"/>
          <w:szCs w:val="22"/>
        </w:rPr>
        <w:t xml:space="preserve">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составлен в </w:t>
      </w:r>
      <w:r w:rsidR="00FF5036" w:rsidRPr="00080BCC">
        <w:rPr>
          <w:sz w:val="22"/>
          <w:szCs w:val="22"/>
        </w:rPr>
        <w:t>трех</w:t>
      </w:r>
      <w:r w:rsidR="00D2758D" w:rsidRPr="00080BCC">
        <w:rPr>
          <w:sz w:val="22"/>
          <w:szCs w:val="22"/>
        </w:rPr>
        <w:t xml:space="preserve"> экземплярах, имеющих одинаковую юридическую силу, по одному для каждой из сторон, и </w:t>
      </w:r>
      <w:r w:rsidR="00FF5036" w:rsidRPr="00080BCC">
        <w:rPr>
          <w:sz w:val="22"/>
          <w:szCs w:val="22"/>
        </w:rPr>
        <w:t>один</w:t>
      </w:r>
      <w:r w:rsidR="00D2758D" w:rsidRPr="00080BCC">
        <w:rPr>
          <w:sz w:val="22"/>
          <w:szCs w:val="22"/>
        </w:rPr>
        <w:t xml:space="preserve"> </w:t>
      </w:r>
      <w:r w:rsidR="00972839" w:rsidRPr="00080BCC">
        <w:rPr>
          <w:sz w:val="22"/>
          <w:szCs w:val="22"/>
        </w:rPr>
        <w:t>– для регистрирующего</w:t>
      </w:r>
      <w:r w:rsidR="00D2758D" w:rsidRPr="00080BCC">
        <w:rPr>
          <w:sz w:val="22"/>
          <w:szCs w:val="22"/>
        </w:rPr>
        <w:t xml:space="preserve"> орган</w:t>
      </w:r>
      <w:r w:rsidR="00972839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.</w:t>
      </w:r>
    </w:p>
    <w:p w:rsidR="00CA0E04" w:rsidRPr="00080BCC" w:rsidRDefault="00CA0E04" w:rsidP="00D2758D">
      <w:pPr>
        <w:rPr>
          <w:b/>
          <w:sz w:val="22"/>
          <w:szCs w:val="22"/>
        </w:rPr>
      </w:pPr>
    </w:p>
    <w:p w:rsidR="009C16B0" w:rsidRPr="00080BCC" w:rsidRDefault="003553A3" w:rsidP="00FF5036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РЕКВИЗИТЫ И ПОДПИСИ СТОРОН</w:t>
      </w:r>
    </w:p>
    <w:p w:rsidR="003553A3" w:rsidRPr="00FD0075" w:rsidRDefault="003553A3" w:rsidP="00FF5036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3"/>
        <w:gridCol w:w="4303"/>
      </w:tblGrid>
      <w:tr w:rsidR="009C16B0" w:rsidRPr="00FD0075" w:rsidTr="00421FCB">
        <w:tc>
          <w:tcPr>
            <w:tcW w:w="4303" w:type="dxa"/>
            <w:shd w:val="clear" w:color="auto" w:fill="auto"/>
          </w:tcPr>
          <w:p w:rsidR="009C16B0" w:rsidRPr="00FD0075" w:rsidRDefault="009C16B0" w:rsidP="00080BCC">
            <w:pPr>
              <w:pStyle w:val="1"/>
              <w:rPr>
                <w:b/>
                <w:sz w:val="22"/>
                <w:szCs w:val="22"/>
              </w:rPr>
            </w:pPr>
            <w:r w:rsidRPr="00FD0075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303" w:type="dxa"/>
            <w:shd w:val="clear" w:color="auto" w:fill="auto"/>
          </w:tcPr>
          <w:p w:rsidR="009C16B0" w:rsidRPr="00FD0075" w:rsidRDefault="009C16B0" w:rsidP="00421FCB">
            <w:pPr>
              <w:jc w:val="both"/>
              <w:rPr>
                <w:b/>
                <w:sz w:val="22"/>
                <w:szCs w:val="22"/>
              </w:rPr>
            </w:pPr>
            <w:r w:rsidRPr="00FD0075">
              <w:rPr>
                <w:b/>
                <w:sz w:val="22"/>
                <w:szCs w:val="22"/>
              </w:rPr>
              <w:t>ПОКУПАТЕЛЬ</w:t>
            </w:r>
          </w:p>
        </w:tc>
      </w:tr>
      <w:tr w:rsidR="009C16B0" w:rsidRPr="00FD0075" w:rsidTr="00421FCB">
        <w:tc>
          <w:tcPr>
            <w:tcW w:w="4303" w:type="dxa"/>
            <w:shd w:val="clear" w:color="auto" w:fill="auto"/>
          </w:tcPr>
          <w:p w:rsidR="009C16B0" w:rsidRPr="00FD0075" w:rsidRDefault="00FD0075" w:rsidP="00421FCB">
            <w:pPr>
              <w:pStyle w:val="2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FD0075">
              <w:rPr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АО «ЕВРОМОНОЛИТ»</w:t>
            </w:r>
          </w:p>
          <w:p w:rsidR="009C16B0" w:rsidRPr="00FD0075" w:rsidRDefault="009C16B0" w:rsidP="00421FC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03" w:type="dxa"/>
            <w:shd w:val="clear" w:color="auto" w:fill="auto"/>
          </w:tcPr>
          <w:p w:rsidR="009C16B0" w:rsidRPr="00FD0075" w:rsidRDefault="009C16B0" w:rsidP="00421FCB">
            <w:pPr>
              <w:jc w:val="both"/>
              <w:rPr>
                <w:sz w:val="22"/>
                <w:szCs w:val="22"/>
              </w:rPr>
            </w:pPr>
          </w:p>
        </w:tc>
      </w:tr>
    </w:tbl>
    <w:p w:rsidR="00FD0075" w:rsidRPr="00FD0075" w:rsidRDefault="00FD0075" w:rsidP="00FD0075">
      <w:pPr>
        <w:pStyle w:val="Normalunindented"/>
        <w:keepNext/>
        <w:spacing w:before="0" w:after="0" w:line="240" w:lineRule="auto"/>
        <w:rPr>
          <w:lang w:bidi="ru-RU"/>
        </w:rPr>
      </w:pPr>
      <w:r w:rsidRPr="00FD0075">
        <w:rPr>
          <w:lang w:bidi="ru-RU"/>
        </w:rPr>
        <w:t>Адрес: 194156, г. Санкт-Петербург,</w:t>
      </w:r>
    </w:p>
    <w:p w:rsidR="00FD0075" w:rsidRPr="00FD0075" w:rsidRDefault="00FD0075" w:rsidP="00FD0075">
      <w:pPr>
        <w:pStyle w:val="Normalunindented"/>
        <w:keepNext/>
        <w:spacing w:before="0" w:after="0" w:line="240" w:lineRule="auto"/>
        <w:rPr>
          <w:lang w:bidi="ru-RU"/>
        </w:rPr>
      </w:pPr>
      <w:r w:rsidRPr="00FD0075">
        <w:rPr>
          <w:lang w:bidi="ru-RU"/>
        </w:rPr>
        <w:t>ул. Сердобольская, д.1</w:t>
      </w:r>
    </w:p>
    <w:p w:rsidR="00FD0075" w:rsidRPr="00FD0075" w:rsidRDefault="00FD0075" w:rsidP="00FD0075">
      <w:pPr>
        <w:jc w:val="both"/>
        <w:rPr>
          <w:sz w:val="22"/>
          <w:szCs w:val="22"/>
          <w:lang w:bidi="ru-RU"/>
        </w:rPr>
      </w:pPr>
      <w:r w:rsidRPr="00FD0075">
        <w:rPr>
          <w:sz w:val="22"/>
          <w:szCs w:val="22"/>
          <w:lang w:bidi="ru-RU"/>
        </w:rPr>
        <w:t>ИНН 7802116122</w:t>
      </w:r>
    </w:p>
    <w:p w:rsidR="00377589" w:rsidRPr="00FD0075" w:rsidRDefault="004B6223" w:rsidP="009C16B0">
      <w:pPr>
        <w:jc w:val="both"/>
        <w:rPr>
          <w:sz w:val="22"/>
          <w:szCs w:val="22"/>
        </w:rPr>
      </w:pPr>
      <w:proofErr w:type="gramStart"/>
      <w:r w:rsidRPr="00FD0075">
        <w:rPr>
          <w:sz w:val="22"/>
          <w:szCs w:val="22"/>
        </w:rPr>
        <w:t>р</w:t>
      </w:r>
      <w:proofErr w:type="gramEnd"/>
      <w:r w:rsidRPr="00FD0075">
        <w:rPr>
          <w:sz w:val="22"/>
          <w:szCs w:val="22"/>
        </w:rPr>
        <w:t xml:space="preserve">/с </w:t>
      </w:r>
      <w:r w:rsidR="00FD0075" w:rsidRPr="00FD0075">
        <w:rPr>
          <w:bCs/>
          <w:sz w:val="22"/>
          <w:szCs w:val="22"/>
        </w:rPr>
        <w:t>40702810255710007027</w:t>
      </w:r>
    </w:p>
    <w:p w:rsidR="004B6223" w:rsidRPr="00FD0075" w:rsidRDefault="004B6223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>в</w:t>
      </w:r>
      <w:r w:rsidR="00FD0075" w:rsidRPr="00FD0075">
        <w:rPr>
          <w:sz w:val="22"/>
          <w:szCs w:val="22"/>
        </w:rPr>
        <w:t xml:space="preserve"> Северо-Западном Банке</w:t>
      </w:r>
      <w:r w:rsidRPr="00FD0075">
        <w:rPr>
          <w:sz w:val="22"/>
          <w:szCs w:val="22"/>
        </w:rPr>
        <w:t xml:space="preserve"> </w:t>
      </w:r>
      <w:r w:rsidR="00FD0075" w:rsidRPr="00FD0075">
        <w:rPr>
          <w:sz w:val="22"/>
          <w:szCs w:val="22"/>
        </w:rPr>
        <w:t>ПАО Сбербанк</w:t>
      </w:r>
    </w:p>
    <w:p w:rsidR="004B6223" w:rsidRPr="00FD0075" w:rsidRDefault="004B6223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>к/с 30101810</w:t>
      </w:r>
      <w:r w:rsidR="00FD0075" w:rsidRPr="00FD0075">
        <w:rPr>
          <w:sz w:val="22"/>
          <w:szCs w:val="22"/>
        </w:rPr>
        <w:t>5</w:t>
      </w:r>
      <w:r w:rsidRPr="00FD0075">
        <w:rPr>
          <w:sz w:val="22"/>
          <w:szCs w:val="22"/>
        </w:rPr>
        <w:t>00000000</w:t>
      </w:r>
      <w:r w:rsidR="00FD0075" w:rsidRPr="00FD0075">
        <w:rPr>
          <w:sz w:val="22"/>
          <w:szCs w:val="22"/>
        </w:rPr>
        <w:t>653</w:t>
      </w:r>
    </w:p>
    <w:p w:rsidR="00352F33" w:rsidRPr="00FD0075" w:rsidRDefault="004B6223" w:rsidP="009C16B0">
      <w:pPr>
        <w:jc w:val="both"/>
        <w:rPr>
          <w:sz w:val="22"/>
          <w:szCs w:val="22"/>
        </w:rPr>
      </w:pPr>
      <w:r w:rsidRPr="00FD0075">
        <w:rPr>
          <w:bCs/>
          <w:sz w:val="22"/>
          <w:szCs w:val="22"/>
          <w:lang w:eastAsia="x-none"/>
        </w:rPr>
        <w:t xml:space="preserve">БИК </w:t>
      </w:r>
      <w:r w:rsidRPr="00FD0075">
        <w:rPr>
          <w:sz w:val="22"/>
          <w:szCs w:val="22"/>
        </w:rPr>
        <w:t>044</w:t>
      </w:r>
      <w:r w:rsidR="00FD0075" w:rsidRPr="00FD0075">
        <w:rPr>
          <w:sz w:val="22"/>
          <w:szCs w:val="22"/>
        </w:rPr>
        <w:t>030653</w:t>
      </w:r>
    </w:p>
    <w:p w:rsidR="00352F33" w:rsidRPr="00FD0075" w:rsidRDefault="00352F33" w:rsidP="009C16B0">
      <w:pPr>
        <w:jc w:val="both"/>
        <w:rPr>
          <w:sz w:val="22"/>
          <w:szCs w:val="22"/>
        </w:rPr>
      </w:pPr>
    </w:p>
    <w:p w:rsidR="00352F33" w:rsidRPr="00FD0075" w:rsidRDefault="00352F33" w:rsidP="009C16B0">
      <w:pPr>
        <w:jc w:val="both"/>
        <w:rPr>
          <w:sz w:val="22"/>
          <w:szCs w:val="22"/>
        </w:rPr>
      </w:pPr>
    </w:p>
    <w:p w:rsidR="009C16B0" w:rsidRPr="00FD0075" w:rsidRDefault="00352F33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>Конкурсны</w:t>
      </w:r>
      <w:r w:rsidR="009C16B0" w:rsidRPr="00FD0075">
        <w:rPr>
          <w:sz w:val="22"/>
          <w:szCs w:val="22"/>
        </w:rPr>
        <w:t>й управляющий</w:t>
      </w:r>
    </w:p>
    <w:p w:rsidR="009C16B0" w:rsidRPr="00FD0075" w:rsidRDefault="009C16B0" w:rsidP="009C16B0">
      <w:pPr>
        <w:jc w:val="both"/>
        <w:rPr>
          <w:sz w:val="22"/>
          <w:szCs w:val="22"/>
        </w:rPr>
      </w:pPr>
    </w:p>
    <w:p w:rsidR="003553A3" w:rsidRPr="00FD0075" w:rsidRDefault="003553A3" w:rsidP="009C16B0">
      <w:pPr>
        <w:jc w:val="both"/>
        <w:rPr>
          <w:sz w:val="22"/>
          <w:szCs w:val="22"/>
        </w:rPr>
      </w:pPr>
    </w:p>
    <w:p w:rsidR="009C16B0" w:rsidRPr="00FD0075" w:rsidRDefault="009C16B0" w:rsidP="009C16B0">
      <w:pPr>
        <w:jc w:val="both"/>
        <w:rPr>
          <w:sz w:val="22"/>
          <w:szCs w:val="22"/>
        </w:rPr>
      </w:pPr>
      <w:r w:rsidRPr="00FD0075">
        <w:rPr>
          <w:sz w:val="22"/>
          <w:szCs w:val="22"/>
        </w:rPr>
        <w:t xml:space="preserve">________________ </w:t>
      </w:r>
      <w:r w:rsidR="00FD0075" w:rsidRPr="00FD0075">
        <w:rPr>
          <w:sz w:val="22"/>
          <w:szCs w:val="22"/>
        </w:rPr>
        <w:t>Карпович А.П</w:t>
      </w:r>
      <w:r w:rsidRPr="00FD0075">
        <w:rPr>
          <w:sz w:val="22"/>
          <w:szCs w:val="22"/>
        </w:rPr>
        <w:t>.</w:t>
      </w:r>
    </w:p>
    <w:p w:rsidR="009C16B0" w:rsidRPr="00A67E11" w:rsidRDefault="00591C50" w:rsidP="00591C50">
      <w:pPr>
        <w:jc w:val="right"/>
        <w:rPr>
          <w:b/>
          <w:sz w:val="22"/>
          <w:szCs w:val="22"/>
        </w:rPr>
      </w:pPr>
      <w:r>
        <w:rPr>
          <w:b/>
          <w:sz w:val="16"/>
          <w:szCs w:val="16"/>
        </w:rPr>
        <w:br w:type="page"/>
      </w:r>
      <w:r w:rsidRPr="00A67E11">
        <w:rPr>
          <w:b/>
          <w:sz w:val="22"/>
          <w:szCs w:val="22"/>
        </w:rPr>
        <w:lastRenderedPageBreak/>
        <w:t>Приложение №1</w:t>
      </w:r>
    </w:p>
    <w:p w:rsidR="00591C50" w:rsidRPr="00A67E11" w:rsidRDefault="00591C50" w:rsidP="00591C50">
      <w:pPr>
        <w:jc w:val="right"/>
        <w:rPr>
          <w:bCs/>
          <w:sz w:val="22"/>
          <w:szCs w:val="22"/>
        </w:rPr>
      </w:pPr>
      <w:r w:rsidRPr="00A67E11">
        <w:rPr>
          <w:b/>
          <w:sz w:val="22"/>
          <w:szCs w:val="22"/>
        </w:rPr>
        <w:t>к договору купли-продажи имущества от ______202</w:t>
      </w:r>
      <w:r w:rsidR="00FD0075" w:rsidRPr="00A67E11">
        <w:rPr>
          <w:b/>
          <w:sz w:val="22"/>
          <w:szCs w:val="22"/>
        </w:rPr>
        <w:t>5</w:t>
      </w:r>
    </w:p>
    <w:p w:rsidR="00591C50" w:rsidRPr="00A67E11" w:rsidRDefault="00591C50" w:rsidP="00D2758D">
      <w:pPr>
        <w:rPr>
          <w:bCs/>
          <w:sz w:val="22"/>
          <w:szCs w:val="22"/>
        </w:rPr>
      </w:pPr>
    </w:p>
    <w:p w:rsidR="009F7A0D" w:rsidRPr="00A67E11" w:rsidRDefault="009F7A0D" w:rsidP="009F7A0D">
      <w:pPr>
        <w:jc w:val="right"/>
        <w:rPr>
          <w:b/>
          <w:sz w:val="22"/>
          <w:szCs w:val="22"/>
        </w:rPr>
      </w:pPr>
    </w:p>
    <w:p w:rsidR="009F7A0D" w:rsidRPr="00A67E11" w:rsidRDefault="009F7A0D" w:rsidP="009F7A0D">
      <w:pPr>
        <w:jc w:val="center"/>
        <w:rPr>
          <w:b/>
          <w:sz w:val="22"/>
          <w:szCs w:val="22"/>
        </w:rPr>
      </w:pPr>
      <w:r w:rsidRPr="00A67E11">
        <w:rPr>
          <w:b/>
          <w:sz w:val="22"/>
          <w:szCs w:val="22"/>
        </w:rPr>
        <w:t xml:space="preserve">Перечень имущества </w:t>
      </w:r>
      <w:r w:rsidR="00FD0075" w:rsidRPr="00A67E11">
        <w:rPr>
          <w:b/>
          <w:bCs/>
          <w:sz w:val="22"/>
          <w:szCs w:val="22"/>
        </w:rPr>
        <w:t>АО «ЕВРОМОНОЛИТ</w:t>
      </w:r>
      <w:r w:rsidRPr="00A67E11">
        <w:rPr>
          <w:b/>
          <w:bCs/>
          <w:sz w:val="22"/>
          <w:szCs w:val="22"/>
        </w:rPr>
        <w:t>»</w:t>
      </w:r>
      <w:r w:rsidRPr="00A67E11">
        <w:rPr>
          <w:b/>
          <w:sz w:val="22"/>
          <w:szCs w:val="22"/>
        </w:rPr>
        <w:t>,</w:t>
      </w:r>
    </w:p>
    <w:p w:rsidR="009F7A0D" w:rsidRPr="00A67E11" w:rsidRDefault="009F7A0D" w:rsidP="009F7A0D">
      <w:pPr>
        <w:jc w:val="center"/>
        <w:rPr>
          <w:b/>
          <w:sz w:val="22"/>
          <w:szCs w:val="22"/>
        </w:rPr>
      </w:pPr>
      <w:r w:rsidRPr="00A67E11">
        <w:rPr>
          <w:b/>
          <w:sz w:val="22"/>
          <w:szCs w:val="22"/>
        </w:rPr>
        <w:t>подлежащего передаче от продавца к покупателю по договору купли-продажи от _____202</w:t>
      </w:r>
      <w:r w:rsidR="00FD0075" w:rsidRPr="00A67E11">
        <w:rPr>
          <w:b/>
          <w:sz w:val="22"/>
          <w:szCs w:val="22"/>
        </w:rPr>
        <w:t>5</w:t>
      </w:r>
    </w:p>
    <w:p w:rsidR="009F7A0D" w:rsidRPr="00A67E11" w:rsidRDefault="009F7A0D" w:rsidP="009F7A0D">
      <w:pPr>
        <w:jc w:val="both"/>
        <w:rPr>
          <w:sz w:val="22"/>
          <w:szCs w:val="22"/>
        </w:rPr>
      </w:pPr>
    </w:p>
    <w:p w:rsidR="00A67E11" w:rsidRPr="00A67E11" w:rsidRDefault="00A67E11" w:rsidP="00A67E11">
      <w:pPr>
        <w:jc w:val="both"/>
        <w:rPr>
          <w:sz w:val="22"/>
          <w:szCs w:val="22"/>
        </w:rPr>
      </w:pPr>
      <w:r w:rsidRPr="00A67E11">
        <w:rPr>
          <w:sz w:val="22"/>
          <w:szCs w:val="22"/>
        </w:rPr>
        <w:t>Лот №1. Имущество должника, поименованное в пунктах 7,8,26,57,65,66,70,71,77-83 инвентаризационной описи товарно-материальных ценностей №2 от 27.08.2025 (</w:t>
      </w:r>
      <w:proofErr w:type="gramStart"/>
      <w:r w:rsidRPr="00A67E11">
        <w:rPr>
          <w:sz w:val="22"/>
          <w:szCs w:val="22"/>
        </w:rPr>
        <w:t>опубликована</w:t>
      </w:r>
      <w:proofErr w:type="gramEnd"/>
      <w:r w:rsidRPr="00A67E11">
        <w:rPr>
          <w:sz w:val="22"/>
          <w:szCs w:val="22"/>
        </w:rPr>
        <w:t xml:space="preserve"> в ЕФРСБ сообщением № 19331339 от 29.08.2025). </w:t>
      </w:r>
    </w:p>
    <w:p w:rsidR="009F7A0D" w:rsidRPr="00A67E11" w:rsidRDefault="009F7A0D" w:rsidP="009F7A0D">
      <w:pPr>
        <w:pStyle w:val="a6"/>
        <w:rPr>
          <w:sz w:val="22"/>
          <w:szCs w:val="22"/>
        </w:rPr>
      </w:pPr>
    </w:p>
    <w:p w:rsidR="009F7A0D" w:rsidRPr="00A67E11" w:rsidRDefault="009F7A0D" w:rsidP="009F7A0D">
      <w:pPr>
        <w:pStyle w:val="a6"/>
      </w:pPr>
    </w:p>
    <w:p w:rsidR="009F7A0D" w:rsidRPr="009F7A0D" w:rsidRDefault="009F7A0D" w:rsidP="009F7A0D">
      <w:pPr>
        <w:shd w:val="clear" w:color="auto" w:fill="FFFFFF"/>
        <w:jc w:val="both"/>
        <w:rPr>
          <w:sz w:val="22"/>
          <w:szCs w:val="22"/>
        </w:rPr>
      </w:pPr>
    </w:p>
    <w:p w:rsidR="009F7A0D" w:rsidRPr="009F7A0D" w:rsidRDefault="009F7A0D" w:rsidP="009F7A0D">
      <w:pPr>
        <w:jc w:val="center"/>
        <w:rPr>
          <w:b/>
          <w:bCs/>
          <w:sz w:val="22"/>
          <w:szCs w:val="22"/>
        </w:rPr>
      </w:pPr>
      <w:r w:rsidRPr="009F7A0D">
        <w:rPr>
          <w:b/>
          <w:bCs/>
          <w:sz w:val="22"/>
          <w:szCs w:val="22"/>
        </w:rPr>
        <w:t>Подписи сторон</w:t>
      </w:r>
    </w:p>
    <w:tbl>
      <w:tblPr>
        <w:tblW w:w="9288" w:type="dxa"/>
        <w:tblInd w:w="360" w:type="dxa"/>
        <w:tblLook w:val="0000" w:firstRow="0" w:lastRow="0" w:firstColumn="0" w:lastColumn="0" w:noHBand="0" w:noVBand="0"/>
      </w:tblPr>
      <w:tblGrid>
        <w:gridCol w:w="8926"/>
        <w:gridCol w:w="362"/>
      </w:tblGrid>
      <w:tr w:rsidR="009F7A0D" w:rsidRPr="009F7A0D" w:rsidTr="00BE407F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9F7A0D" w:rsidRPr="009F7A0D" w:rsidRDefault="009F7A0D" w:rsidP="00BE407F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:rsidR="009F7A0D" w:rsidRPr="009F7A0D" w:rsidRDefault="009F7A0D" w:rsidP="00BE407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F7A0D" w:rsidRPr="009F7A0D" w:rsidTr="00BE407F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tbl>
            <w:tblPr>
              <w:tblW w:w="871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606"/>
              <w:gridCol w:w="4104"/>
            </w:tblGrid>
            <w:tr w:rsidR="009F7A0D" w:rsidRPr="009F7A0D" w:rsidTr="00BE407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06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ПРОДАВЕЦ</w:t>
                  </w:r>
                </w:p>
              </w:tc>
              <w:tc>
                <w:tcPr>
                  <w:tcW w:w="4104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ПОКУПАТЕЛЬ</w:t>
                  </w:r>
                </w:p>
              </w:tc>
            </w:tr>
            <w:tr w:rsidR="009F7A0D" w:rsidRPr="009F7A0D" w:rsidTr="00BE407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06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9F7A0D">
                    <w:rPr>
                      <w:bCs/>
                      <w:sz w:val="22"/>
                      <w:szCs w:val="22"/>
                    </w:rPr>
                    <w:t>Конкурсный управляющий</w:t>
                  </w:r>
                </w:p>
                <w:p w:rsidR="009F7A0D" w:rsidRPr="00FD0075" w:rsidRDefault="00FD0075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АО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FD0075">
                    <w:rPr>
                      <w:bCs/>
                      <w:sz w:val="22"/>
                      <w:szCs w:val="22"/>
                    </w:rPr>
                    <w:t>«ЕВРОМОНОЛИТ</w:t>
                  </w:r>
                  <w:r w:rsidR="009F7A0D" w:rsidRPr="00FD0075">
                    <w:rPr>
                      <w:bCs/>
                      <w:sz w:val="22"/>
                      <w:szCs w:val="22"/>
                    </w:rPr>
                    <w:t>»</w:t>
                  </w: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FD0075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9F7A0D">
                    <w:rPr>
                      <w:bCs/>
                      <w:sz w:val="22"/>
                      <w:szCs w:val="22"/>
                    </w:rPr>
                    <w:t xml:space="preserve">________________ </w:t>
                  </w:r>
                  <w:r w:rsidR="00FD0075">
                    <w:rPr>
                      <w:bCs/>
                      <w:sz w:val="22"/>
                      <w:szCs w:val="22"/>
                    </w:rPr>
                    <w:t>Карпович А.П</w:t>
                  </w:r>
                  <w:r w:rsidRPr="009F7A0D">
                    <w:rPr>
                      <w:bCs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4104" w:type="dxa"/>
                </w:tcPr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:rsidR="009F7A0D" w:rsidRPr="009F7A0D" w:rsidRDefault="009F7A0D" w:rsidP="00BE407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9F7A0D">
                    <w:rPr>
                      <w:bCs/>
                      <w:sz w:val="22"/>
                      <w:szCs w:val="22"/>
                    </w:rPr>
                    <w:t>_________</w:t>
                  </w:r>
                  <w:r w:rsidR="00642901">
                    <w:rPr>
                      <w:bCs/>
                      <w:sz w:val="22"/>
                      <w:szCs w:val="22"/>
                    </w:rPr>
                    <w:t>____________</w:t>
                  </w:r>
                  <w:r w:rsidRPr="009F7A0D">
                    <w:rPr>
                      <w:bCs/>
                      <w:sz w:val="22"/>
                      <w:szCs w:val="22"/>
                    </w:rPr>
                    <w:t>______</w:t>
                  </w:r>
                </w:p>
              </w:tc>
            </w:tr>
          </w:tbl>
          <w:p w:rsidR="009F7A0D" w:rsidRPr="009F7A0D" w:rsidRDefault="009F7A0D" w:rsidP="00BE407F">
            <w:pPr>
              <w:rPr>
                <w:sz w:val="22"/>
                <w:szCs w:val="22"/>
              </w:rPr>
            </w:pPr>
          </w:p>
        </w:tc>
        <w:tc>
          <w:tcPr>
            <w:tcW w:w="4388" w:type="dxa"/>
          </w:tcPr>
          <w:p w:rsidR="009F7A0D" w:rsidRPr="009F7A0D" w:rsidRDefault="009F7A0D" w:rsidP="00BE407F">
            <w:pPr>
              <w:rPr>
                <w:bCs/>
                <w:sz w:val="22"/>
                <w:szCs w:val="22"/>
              </w:rPr>
            </w:pPr>
          </w:p>
        </w:tc>
      </w:tr>
    </w:tbl>
    <w:p w:rsidR="00591C50" w:rsidRPr="009F7A0D" w:rsidRDefault="00591C50" w:rsidP="00D2758D">
      <w:pPr>
        <w:rPr>
          <w:bCs/>
          <w:sz w:val="22"/>
          <w:szCs w:val="22"/>
        </w:rPr>
      </w:pPr>
    </w:p>
    <w:sectPr w:rsidR="00591C50" w:rsidRPr="009F7A0D" w:rsidSect="00E57FB4">
      <w:headerReference w:type="even" r:id="rId7"/>
      <w:headerReference w:type="default" r:id="rId8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0C" w:rsidRDefault="00A23F0C">
      <w:r>
        <w:separator/>
      </w:r>
    </w:p>
  </w:endnote>
  <w:endnote w:type="continuationSeparator" w:id="0">
    <w:p w:rsidR="00A23F0C" w:rsidRDefault="00A2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0C" w:rsidRDefault="00A23F0C">
      <w:r>
        <w:separator/>
      </w:r>
    </w:p>
  </w:footnote>
  <w:footnote w:type="continuationSeparator" w:id="0">
    <w:p w:rsidR="00A23F0C" w:rsidRDefault="00A23F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1306">
      <w:rPr>
        <w:rStyle w:val="a5"/>
        <w:noProof/>
      </w:rPr>
      <w:t>4</w: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B5513"/>
    <w:multiLevelType w:val="hybridMultilevel"/>
    <w:tmpl w:val="37E0112A"/>
    <w:lvl w:ilvl="0" w:tplc="BC56CE20">
      <w:start w:val="10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3FC36644"/>
    <w:multiLevelType w:val="multilevel"/>
    <w:tmpl w:val="A4A6D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60BC6794"/>
    <w:multiLevelType w:val="multilevel"/>
    <w:tmpl w:val="C276AA36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005DF"/>
    <w:rsid w:val="00002DDC"/>
    <w:rsid w:val="000056A2"/>
    <w:rsid w:val="00013F63"/>
    <w:rsid w:val="000207D5"/>
    <w:rsid w:val="0002157F"/>
    <w:rsid w:val="00026C00"/>
    <w:rsid w:val="000270D2"/>
    <w:rsid w:val="000319A4"/>
    <w:rsid w:val="00035387"/>
    <w:rsid w:val="00043040"/>
    <w:rsid w:val="00043915"/>
    <w:rsid w:val="00043BED"/>
    <w:rsid w:val="0004468C"/>
    <w:rsid w:val="00046468"/>
    <w:rsid w:val="00050EF7"/>
    <w:rsid w:val="000513AB"/>
    <w:rsid w:val="00052FCD"/>
    <w:rsid w:val="00055A9D"/>
    <w:rsid w:val="00056DA6"/>
    <w:rsid w:val="00057A64"/>
    <w:rsid w:val="00060328"/>
    <w:rsid w:val="00080BCC"/>
    <w:rsid w:val="000850F4"/>
    <w:rsid w:val="0009133B"/>
    <w:rsid w:val="00092BA7"/>
    <w:rsid w:val="00096F43"/>
    <w:rsid w:val="000A7051"/>
    <w:rsid w:val="000B0180"/>
    <w:rsid w:val="000C5BF9"/>
    <w:rsid w:val="000C781F"/>
    <w:rsid w:val="000D26E2"/>
    <w:rsid w:val="000D3DA1"/>
    <w:rsid w:val="000E5DA4"/>
    <w:rsid w:val="000F4AF1"/>
    <w:rsid w:val="001023EF"/>
    <w:rsid w:val="00105D6D"/>
    <w:rsid w:val="00111C67"/>
    <w:rsid w:val="00112AC3"/>
    <w:rsid w:val="0011444F"/>
    <w:rsid w:val="00120DAF"/>
    <w:rsid w:val="00123625"/>
    <w:rsid w:val="00123724"/>
    <w:rsid w:val="001254AD"/>
    <w:rsid w:val="0012756F"/>
    <w:rsid w:val="00127E20"/>
    <w:rsid w:val="00131997"/>
    <w:rsid w:val="0013515E"/>
    <w:rsid w:val="00135679"/>
    <w:rsid w:val="00141D3C"/>
    <w:rsid w:val="001428CD"/>
    <w:rsid w:val="0014362A"/>
    <w:rsid w:val="00143B36"/>
    <w:rsid w:val="001529C6"/>
    <w:rsid w:val="0015670E"/>
    <w:rsid w:val="00165D29"/>
    <w:rsid w:val="00166BAF"/>
    <w:rsid w:val="0017077E"/>
    <w:rsid w:val="00172C7F"/>
    <w:rsid w:val="001736F8"/>
    <w:rsid w:val="00182CD6"/>
    <w:rsid w:val="001A3228"/>
    <w:rsid w:val="001A3F28"/>
    <w:rsid w:val="001A4BB6"/>
    <w:rsid w:val="001A6943"/>
    <w:rsid w:val="001B1096"/>
    <w:rsid w:val="001C4564"/>
    <w:rsid w:val="001C4D3F"/>
    <w:rsid w:val="001C7AEB"/>
    <w:rsid w:val="001D2AAC"/>
    <w:rsid w:val="001D37AF"/>
    <w:rsid w:val="001E2B39"/>
    <w:rsid w:val="001F042B"/>
    <w:rsid w:val="001F248E"/>
    <w:rsid w:val="00202A30"/>
    <w:rsid w:val="00204BAF"/>
    <w:rsid w:val="002073D4"/>
    <w:rsid w:val="00207E01"/>
    <w:rsid w:val="0021158A"/>
    <w:rsid w:val="002130DE"/>
    <w:rsid w:val="00214297"/>
    <w:rsid w:val="002163DC"/>
    <w:rsid w:val="002218DF"/>
    <w:rsid w:val="00227B0B"/>
    <w:rsid w:val="00230919"/>
    <w:rsid w:val="002433D4"/>
    <w:rsid w:val="002505EC"/>
    <w:rsid w:val="00250C62"/>
    <w:rsid w:val="00250E05"/>
    <w:rsid w:val="0025357B"/>
    <w:rsid w:val="00254059"/>
    <w:rsid w:val="00261556"/>
    <w:rsid w:val="002702D9"/>
    <w:rsid w:val="00274D8E"/>
    <w:rsid w:val="002807BF"/>
    <w:rsid w:val="00280BDE"/>
    <w:rsid w:val="002A02E5"/>
    <w:rsid w:val="002A1CB2"/>
    <w:rsid w:val="002A35FE"/>
    <w:rsid w:val="002A5CD4"/>
    <w:rsid w:val="002A616F"/>
    <w:rsid w:val="002B4182"/>
    <w:rsid w:val="002B6B90"/>
    <w:rsid w:val="002C279B"/>
    <w:rsid w:val="002D31A1"/>
    <w:rsid w:val="002D50D2"/>
    <w:rsid w:val="002D6B4F"/>
    <w:rsid w:val="002D738C"/>
    <w:rsid w:val="002E1902"/>
    <w:rsid w:val="002E46B5"/>
    <w:rsid w:val="002E4F59"/>
    <w:rsid w:val="002E5A16"/>
    <w:rsid w:val="002E5B2D"/>
    <w:rsid w:val="003061F9"/>
    <w:rsid w:val="00322E74"/>
    <w:rsid w:val="00325E22"/>
    <w:rsid w:val="00337400"/>
    <w:rsid w:val="00343ED5"/>
    <w:rsid w:val="0034651F"/>
    <w:rsid w:val="00346FA4"/>
    <w:rsid w:val="00352F33"/>
    <w:rsid w:val="00353017"/>
    <w:rsid w:val="003553A3"/>
    <w:rsid w:val="003626F9"/>
    <w:rsid w:val="003628A6"/>
    <w:rsid w:val="00364DB0"/>
    <w:rsid w:val="00377589"/>
    <w:rsid w:val="00385541"/>
    <w:rsid w:val="00386A78"/>
    <w:rsid w:val="00393622"/>
    <w:rsid w:val="00396343"/>
    <w:rsid w:val="003A26A5"/>
    <w:rsid w:val="003A390C"/>
    <w:rsid w:val="003B1333"/>
    <w:rsid w:val="003B7984"/>
    <w:rsid w:val="003C1C69"/>
    <w:rsid w:val="003C4A22"/>
    <w:rsid w:val="003D608E"/>
    <w:rsid w:val="003E3E20"/>
    <w:rsid w:val="003E54E5"/>
    <w:rsid w:val="003F1B2E"/>
    <w:rsid w:val="003F7CAB"/>
    <w:rsid w:val="00400FCA"/>
    <w:rsid w:val="00402D86"/>
    <w:rsid w:val="00410234"/>
    <w:rsid w:val="00416C60"/>
    <w:rsid w:val="00421340"/>
    <w:rsid w:val="00421FCB"/>
    <w:rsid w:val="00422AD6"/>
    <w:rsid w:val="00427432"/>
    <w:rsid w:val="00432BB1"/>
    <w:rsid w:val="00434841"/>
    <w:rsid w:val="0044760E"/>
    <w:rsid w:val="0045218C"/>
    <w:rsid w:val="00453769"/>
    <w:rsid w:val="00464218"/>
    <w:rsid w:val="0046474B"/>
    <w:rsid w:val="00471BEE"/>
    <w:rsid w:val="004809A0"/>
    <w:rsid w:val="00496F4D"/>
    <w:rsid w:val="004A0D28"/>
    <w:rsid w:val="004A10D7"/>
    <w:rsid w:val="004A2D5F"/>
    <w:rsid w:val="004A3C23"/>
    <w:rsid w:val="004B0A53"/>
    <w:rsid w:val="004B6223"/>
    <w:rsid w:val="004B6E85"/>
    <w:rsid w:val="004C626C"/>
    <w:rsid w:val="004D0808"/>
    <w:rsid w:val="004D6D99"/>
    <w:rsid w:val="004D7253"/>
    <w:rsid w:val="004D79EC"/>
    <w:rsid w:val="004E5CD9"/>
    <w:rsid w:val="004F395B"/>
    <w:rsid w:val="004F5CF7"/>
    <w:rsid w:val="00500099"/>
    <w:rsid w:val="00500669"/>
    <w:rsid w:val="00500C40"/>
    <w:rsid w:val="00514E5C"/>
    <w:rsid w:val="0051716B"/>
    <w:rsid w:val="00520615"/>
    <w:rsid w:val="00521FCD"/>
    <w:rsid w:val="00522CA5"/>
    <w:rsid w:val="00530A7F"/>
    <w:rsid w:val="005462D6"/>
    <w:rsid w:val="005468DB"/>
    <w:rsid w:val="005479DA"/>
    <w:rsid w:val="005508A5"/>
    <w:rsid w:val="00552959"/>
    <w:rsid w:val="005543BA"/>
    <w:rsid w:val="00556805"/>
    <w:rsid w:val="00557208"/>
    <w:rsid w:val="00557212"/>
    <w:rsid w:val="005575ED"/>
    <w:rsid w:val="00571072"/>
    <w:rsid w:val="0057154F"/>
    <w:rsid w:val="00575647"/>
    <w:rsid w:val="0058056C"/>
    <w:rsid w:val="00581DBF"/>
    <w:rsid w:val="00586449"/>
    <w:rsid w:val="0058657B"/>
    <w:rsid w:val="0059063A"/>
    <w:rsid w:val="005907ED"/>
    <w:rsid w:val="00591C50"/>
    <w:rsid w:val="00594E7B"/>
    <w:rsid w:val="005972AA"/>
    <w:rsid w:val="005A1BC6"/>
    <w:rsid w:val="005A3FE1"/>
    <w:rsid w:val="005A77D7"/>
    <w:rsid w:val="005B250C"/>
    <w:rsid w:val="005B5951"/>
    <w:rsid w:val="005C0BB9"/>
    <w:rsid w:val="005D54F3"/>
    <w:rsid w:val="005E1235"/>
    <w:rsid w:val="005E4CD5"/>
    <w:rsid w:val="005E54F6"/>
    <w:rsid w:val="005E629B"/>
    <w:rsid w:val="005F1029"/>
    <w:rsid w:val="005F60E0"/>
    <w:rsid w:val="006112B5"/>
    <w:rsid w:val="006138A3"/>
    <w:rsid w:val="00621982"/>
    <w:rsid w:val="00626158"/>
    <w:rsid w:val="00630864"/>
    <w:rsid w:val="0063498D"/>
    <w:rsid w:val="00637C0F"/>
    <w:rsid w:val="00641FE8"/>
    <w:rsid w:val="00642901"/>
    <w:rsid w:val="00642EB1"/>
    <w:rsid w:val="0064426B"/>
    <w:rsid w:val="006459E5"/>
    <w:rsid w:val="00654B0C"/>
    <w:rsid w:val="006574C0"/>
    <w:rsid w:val="006679BE"/>
    <w:rsid w:val="00667D39"/>
    <w:rsid w:val="0067307F"/>
    <w:rsid w:val="00674445"/>
    <w:rsid w:val="006750BE"/>
    <w:rsid w:val="00680D4E"/>
    <w:rsid w:val="00687B89"/>
    <w:rsid w:val="006925E8"/>
    <w:rsid w:val="00692922"/>
    <w:rsid w:val="00693153"/>
    <w:rsid w:val="006952AA"/>
    <w:rsid w:val="00695562"/>
    <w:rsid w:val="00697F0E"/>
    <w:rsid w:val="006A300E"/>
    <w:rsid w:val="006A514B"/>
    <w:rsid w:val="006C020A"/>
    <w:rsid w:val="006C7815"/>
    <w:rsid w:val="006D1152"/>
    <w:rsid w:val="006D2F30"/>
    <w:rsid w:val="006D6C11"/>
    <w:rsid w:val="006E1962"/>
    <w:rsid w:val="006F15EE"/>
    <w:rsid w:val="007007E2"/>
    <w:rsid w:val="00700E3C"/>
    <w:rsid w:val="00701C6D"/>
    <w:rsid w:val="00702857"/>
    <w:rsid w:val="00702BEE"/>
    <w:rsid w:val="00704634"/>
    <w:rsid w:val="007146B8"/>
    <w:rsid w:val="007149C4"/>
    <w:rsid w:val="00714CB7"/>
    <w:rsid w:val="00714D2F"/>
    <w:rsid w:val="0071701C"/>
    <w:rsid w:val="00720A34"/>
    <w:rsid w:val="00720E05"/>
    <w:rsid w:val="007235C3"/>
    <w:rsid w:val="00724DFE"/>
    <w:rsid w:val="00736677"/>
    <w:rsid w:val="00741C45"/>
    <w:rsid w:val="00742C2A"/>
    <w:rsid w:val="00754F4E"/>
    <w:rsid w:val="00763CF6"/>
    <w:rsid w:val="0077655F"/>
    <w:rsid w:val="00780C63"/>
    <w:rsid w:val="0078152E"/>
    <w:rsid w:val="00791EA6"/>
    <w:rsid w:val="007A79F6"/>
    <w:rsid w:val="007B0045"/>
    <w:rsid w:val="007C241C"/>
    <w:rsid w:val="007C53B8"/>
    <w:rsid w:val="007C6189"/>
    <w:rsid w:val="007C6221"/>
    <w:rsid w:val="007C62DC"/>
    <w:rsid w:val="007D0ADD"/>
    <w:rsid w:val="007D120B"/>
    <w:rsid w:val="007D2647"/>
    <w:rsid w:val="007D2995"/>
    <w:rsid w:val="007F098C"/>
    <w:rsid w:val="007F5894"/>
    <w:rsid w:val="007F7999"/>
    <w:rsid w:val="007F7A9F"/>
    <w:rsid w:val="008020F1"/>
    <w:rsid w:val="00813DDB"/>
    <w:rsid w:val="008146E3"/>
    <w:rsid w:val="00817FFC"/>
    <w:rsid w:val="0082075C"/>
    <w:rsid w:val="00821ABE"/>
    <w:rsid w:val="00822A01"/>
    <w:rsid w:val="0083009A"/>
    <w:rsid w:val="008334A7"/>
    <w:rsid w:val="00842F77"/>
    <w:rsid w:val="00847C7D"/>
    <w:rsid w:val="00850029"/>
    <w:rsid w:val="00851E71"/>
    <w:rsid w:val="00862930"/>
    <w:rsid w:val="008639DE"/>
    <w:rsid w:val="0086774A"/>
    <w:rsid w:val="00873345"/>
    <w:rsid w:val="0088391A"/>
    <w:rsid w:val="00887D57"/>
    <w:rsid w:val="00892BEB"/>
    <w:rsid w:val="008A6B19"/>
    <w:rsid w:val="008A6F94"/>
    <w:rsid w:val="008A7309"/>
    <w:rsid w:val="008B08E5"/>
    <w:rsid w:val="008B627A"/>
    <w:rsid w:val="008B6449"/>
    <w:rsid w:val="008D24A0"/>
    <w:rsid w:val="008D31F4"/>
    <w:rsid w:val="008D550A"/>
    <w:rsid w:val="008D5DBC"/>
    <w:rsid w:val="008E1391"/>
    <w:rsid w:val="008E3721"/>
    <w:rsid w:val="008E626C"/>
    <w:rsid w:val="008E6D7C"/>
    <w:rsid w:val="008F447F"/>
    <w:rsid w:val="00901039"/>
    <w:rsid w:val="009018C4"/>
    <w:rsid w:val="00901F2F"/>
    <w:rsid w:val="00902609"/>
    <w:rsid w:val="00911C5C"/>
    <w:rsid w:val="00914D92"/>
    <w:rsid w:val="009157E9"/>
    <w:rsid w:val="00916F31"/>
    <w:rsid w:val="00921426"/>
    <w:rsid w:val="00921523"/>
    <w:rsid w:val="0093098D"/>
    <w:rsid w:val="00932059"/>
    <w:rsid w:val="00956436"/>
    <w:rsid w:val="00961CD9"/>
    <w:rsid w:val="0096303B"/>
    <w:rsid w:val="00970419"/>
    <w:rsid w:val="00970477"/>
    <w:rsid w:val="00972839"/>
    <w:rsid w:val="009905FD"/>
    <w:rsid w:val="00992A42"/>
    <w:rsid w:val="009A1633"/>
    <w:rsid w:val="009A46AB"/>
    <w:rsid w:val="009B0BD9"/>
    <w:rsid w:val="009B1927"/>
    <w:rsid w:val="009B35DE"/>
    <w:rsid w:val="009C16B0"/>
    <w:rsid w:val="009C3A5E"/>
    <w:rsid w:val="009C6820"/>
    <w:rsid w:val="009D7962"/>
    <w:rsid w:val="009E1A79"/>
    <w:rsid w:val="009E3079"/>
    <w:rsid w:val="009E3CB9"/>
    <w:rsid w:val="009F4F50"/>
    <w:rsid w:val="009F7A0D"/>
    <w:rsid w:val="00A008C5"/>
    <w:rsid w:val="00A04E48"/>
    <w:rsid w:val="00A10CD9"/>
    <w:rsid w:val="00A125B2"/>
    <w:rsid w:val="00A14A83"/>
    <w:rsid w:val="00A15F46"/>
    <w:rsid w:val="00A16CB0"/>
    <w:rsid w:val="00A23F0C"/>
    <w:rsid w:val="00A241AA"/>
    <w:rsid w:val="00A3134C"/>
    <w:rsid w:val="00A31DD7"/>
    <w:rsid w:val="00A354A1"/>
    <w:rsid w:val="00A44144"/>
    <w:rsid w:val="00A5051B"/>
    <w:rsid w:val="00A5222A"/>
    <w:rsid w:val="00A63E5D"/>
    <w:rsid w:val="00A64DE8"/>
    <w:rsid w:val="00A658CF"/>
    <w:rsid w:val="00A67C24"/>
    <w:rsid w:val="00A67E11"/>
    <w:rsid w:val="00A72A20"/>
    <w:rsid w:val="00A75074"/>
    <w:rsid w:val="00A774F4"/>
    <w:rsid w:val="00A82C57"/>
    <w:rsid w:val="00A84C2F"/>
    <w:rsid w:val="00A851DE"/>
    <w:rsid w:val="00A85BDC"/>
    <w:rsid w:val="00A8686B"/>
    <w:rsid w:val="00A86B09"/>
    <w:rsid w:val="00A97064"/>
    <w:rsid w:val="00AA4D5D"/>
    <w:rsid w:val="00AB2F30"/>
    <w:rsid w:val="00AB344F"/>
    <w:rsid w:val="00AC106A"/>
    <w:rsid w:val="00AC1AC7"/>
    <w:rsid w:val="00AC1C2D"/>
    <w:rsid w:val="00AC42B8"/>
    <w:rsid w:val="00AE57F5"/>
    <w:rsid w:val="00AF0225"/>
    <w:rsid w:val="00AF2A68"/>
    <w:rsid w:val="00B05A3E"/>
    <w:rsid w:val="00B3050A"/>
    <w:rsid w:val="00B311C1"/>
    <w:rsid w:val="00B3201E"/>
    <w:rsid w:val="00B4138B"/>
    <w:rsid w:val="00B4319B"/>
    <w:rsid w:val="00B431C9"/>
    <w:rsid w:val="00B55BB6"/>
    <w:rsid w:val="00B6479D"/>
    <w:rsid w:val="00B65E44"/>
    <w:rsid w:val="00B72C14"/>
    <w:rsid w:val="00B76FC1"/>
    <w:rsid w:val="00B77E0D"/>
    <w:rsid w:val="00B80F7E"/>
    <w:rsid w:val="00B90ECD"/>
    <w:rsid w:val="00BA4444"/>
    <w:rsid w:val="00BB3CDF"/>
    <w:rsid w:val="00BB46D9"/>
    <w:rsid w:val="00BB6E3B"/>
    <w:rsid w:val="00BC2198"/>
    <w:rsid w:val="00BD14E8"/>
    <w:rsid w:val="00BD1CC2"/>
    <w:rsid w:val="00BD46EE"/>
    <w:rsid w:val="00BE020A"/>
    <w:rsid w:val="00BE0A89"/>
    <w:rsid w:val="00BE407F"/>
    <w:rsid w:val="00BE450E"/>
    <w:rsid w:val="00BF4968"/>
    <w:rsid w:val="00BF53F0"/>
    <w:rsid w:val="00C01046"/>
    <w:rsid w:val="00C214EA"/>
    <w:rsid w:val="00C2161E"/>
    <w:rsid w:val="00C227D3"/>
    <w:rsid w:val="00C268CA"/>
    <w:rsid w:val="00C26E7D"/>
    <w:rsid w:val="00C34700"/>
    <w:rsid w:val="00C4691E"/>
    <w:rsid w:val="00C478F5"/>
    <w:rsid w:val="00C4796C"/>
    <w:rsid w:val="00C5516D"/>
    <w:rsid w:val="00C56936"/>
    <w:rsid w:val="00C5748F"/>
    <w:rsid w:val="00C633EC"/>
    <w:rsid w:val="00C66500"/>
    <w:rsid w:val="00C80E1B"/>
    <w:rsid w:val="00C8267A"/>
    <w:rsid w:val="00C8761C"/>
    <w:rsid w:val="00C911DF"/>
    <w:rsid w:val="00C925D9"/>
    <w:rsid w:val="00C93767"/>
    <w:rsid w:val="00C93C3D"/>
    <w:rsid w:val="00CA0E04"/>
    <w:rsid w:val="00CA58F4"/>
    <w:rsid w:val="00CB0569"/>
    <w:rsid w:val="00CB1698"/>
    <w:rsid w:val="00CB46B4"/>
    <w:rsid w:val="00CC1FDB"/>
    <w:rsid w:val="00CC6096"/>
    <w:rsid w:val="00CD21E5"/>
    <w:rsid w:val="00CD315E"/>
    <w:rsid w:val="00CD4C6F"/>
    <w:rsid w:val="00CE3AD5"/>
    <w:rsid w:val="00CE7151"/>
    <w:rsid w:val="00D00547"/>
    <w:rsid w:val="00D02F39"/>
    <w:rsid w:val="00D078DD"/>
    <w:rsid w:val="00D07BED"/>
    <w:rsid w:val="00D12A08"/>
    <w:rsid w:val="00D1309E"/>
    <w:rsid w:val="00D162F3"/>
    <w:rsid w:val="00D16739"/>
    <w:rsid w:val="00D20D8D"/>
    <w:rsid w:val="00D25991"/>
    <w:rsid w:val="00D2758D"/>
    <w:rsid w:val="00D30F71"/>
    <w:rsid w:val="00D317D4"/>
    <w:rsid w:val="00D3254D"/>
    <w:rsid w:val="00D33203"/>
    <w:rsid w:val="00D339BF"/>
    <w:rsid w:val="00D3428A"/>
    <w:rsid w:val="00D36587"/>
    <w:rsid w:val="00D379DF"/>
    <w:rsid w:val="00D37DCC"/>
    <w:rsid w:val="00D40EDA"/>
    <w:rsid w:val="00D41D21"/>
    <w:rsid w:val="00D42D52"/>
    <w:rsid w:val="00D47323"/>
    <w:rsid w:val="00D51306"/>
    <w:rsid w:val="00D53287"/>
    <w:rsid w:val="00D606CD"/>
    <w:rsid w:val="00D60D86"/>
    <w:rsid w:val="00D60E69"/>
    <w:rsid w:val="00D6218E"/>
    <w:rsid w:val="00D63DD5"/>
    <w:rsid w:val="00D712AF"/>
    <w:rsid w:val="00D806A0"/>
    <w:rsid w:val="00D86E62"/>
    <w:rsid w:val="00D87A56"/>
    <w:rsid w:val="00D92833"/>
    <w:rsid w:val="00DA35E7"/>
    <w:rsid w:val="00DA420A"/>
    <w:rsid w:val="00DA47CA"/>
    <w:rsid w:val="00DB0E6B"/>
    <w:rsid w:val="00DC3290"/>
    <w:rsid w:val="00DC3753"/>
    <w:rsid w:val="00DD1426"/>
    <w:rsid w:val="00DE1559"/>
    <w:rsid w:val="00DE626F"/>
    <w:rsid w:val="00DF26C3"/>
    <w:rsid w:val="00DF4C8C"/>
    <w:rsid w:val="00E057D1"/>
    <w:rsid w:val="00E07DD6"/>
    <w:rsid w:val="00E23200"/>
    <w:rsid w:val="00E24139"/>
    <w:rsid w:val="00E33A56"/>
    <w:rsid w:val="00E346DD"/>
    <w:rsid w:val="00E47EA7"/>
    <w:rsid w:val="00E50435"/>
    <w:rsid w:val="00E558F5"/>
    <w:rsid w:val="00E55B0B"/>
    <w:rsid w:val="00E55CF2"/>
    <w:rsid w:val="00E5610B"/>
    <w:rsid w:val="00E56775"/>
    <w:rsid w:val="00E57FB4"/>
    <w:rsid w:val="00E609BE"/>
    <w:rsid w:val="00E64A1B"/>
    <w:rsid w:val="00E724DD"/>
    <w:rsid w:val="00E77F63"/>
    <w:rsid w:val="00E8113C"/>
    <w:rsid w:val="00EA2E92"/>
    <w:rsid w:val="00EB0BE1"/>
    <w:rsid w:val="00EB0EA4"/>
    <w:rsid w:val="00EB2AC1"/>
    <w:rsid w:val="00EB6A2C"/>
    <w:rsid w:val="00EC4277"/>
    <w:rsid w:val="00ED5EB0"/>
    <w:rsid w:val="00EE2EFD"/>
    <w:rsid w:val="00EE31B3"/>
    <w:rsid w:val="00EE391B"/>
    <w:rsid w:val="00EE3A47"/>
    <w:rsid w:val="00EE4CCA"/>
    <w:rsid w:val="00EF0BC6"/>
    <w:rsid w:val="00EF3703"/>
    <w:rsid w:val="00F02218"/>
    <w:rsid w:val="00F1040B"/>
    <w:rsid w:val="00F10F8F"/>
    <w:rsid w:val="00F20574"/>
    <w:rsid w:val="00F2256E"/>
    <w:rsid w:val="00F340F5"/>
    <w:rsid w:val="00F4350F"/>
    <w:rsid w:val="00F44BFD"/>
    <w:rsid w:val="00F4726F"/>
    <w:rsid w:val="00F50C26"/>
    <w:rsid w:val="00F55D8F"/>
    <w:rsid w:val="00F5739C"/>
    <w:rsid w:val="00F60B0B"/>
    <w:rsid w:val="00F63FA4"/>
    <w:rsid w:val="00F666C8"/>
    <w:rsid w:val="00F702CF"/>
    <w:rsid w:val="00F74BE8"/>
    <w:rsid w:val="00F772C6"/>
    <w:rsid w:val="00F81B2C"/>
    <w:rsid w:val="00F82408"/>
    <w:rsid w:val="00F824A6"/>
    <w:rsid w:val="00F85CD1"/>
    <w:rsid w:val="00F95526"/>
    <w:rsid w:val="00F955A1"/>
    <w:rsid w:val="00F9695B"/>
    <w:rsid w:val="00F96964"/>
    <w:rsid w:val="00FA05B0"/>
    <w:rsid w:val="00FA44BF"/>
    <w:rsid w:val="00FA50BE"/>
    <w:rsid w:val="00FA6AB0"/>
    <w:rsid w:val="00FA7504"/>
    <w:rsid w:val="00FB0C13"/>
    <w:rsid w:val="00FB0F9D"/>
    <w:rsid w:val="00FC2075"/>
    <w:rsid w:val="00FC4A51"/>
    <w:rsid w:val="00FD0075"/>
    <w:rsid w:val="00FD18A6"/>
    <w:rsid w:val="00FD717B"/>
    <w:rsid w:val="00FE0382"/>
    <w:rsid w:val="00FE24D7"/>
    <w:rsid w:val="00FE6BE9"/>
    <w:rsid w:val="00FF0B31"/>
    <w:rsid w:val="00FF0BB3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E48"/>
  </w:style>
  <w:style w:type="paragraph" w:styleId="1">
    <w:name w:val="heading 1"/>
    <w:basedOn w:val="a"/>
    <w:next w:val="a"/>
    <w:qFormat/>
    <w:rsid w:val="00813DDB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3A3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E5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A390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04E48"/>
    <w:pPr>
      <w:jc w:val="both"/>
    </w:pPr>
    <w:rPr>
      <w:sz w:val="26"/>
    </w:rPr>
  </w:style>
  <w:style w:type="paragraph" w:styleId="20">
    <w:name w:val="Body Text 2"/>
    <w:basedOn w:val="a"/>
    <w:rsid w:val="00A04E48"/>
    <w:pPr>
      <w:spacing w:after="120" w:line="480" w:lineRule="auto"/>
    </w:pPr>
  </w:style>
  <w:style w:type="paragraph" w:styleId="30">
    <w:name w:val="Body Text 3"/>
    <w:basedOn w:val="a"/>
    <w:rsid w:val="00D2758D"/>
    <w:pPr>
      <w:spacing w:after="120"/>
    </w:pPr>
    <w:rPr>
      <w:sz w:val="16"/>
      <w:szCs w:val="16"/>
    </w:rPr>
  </w:style>
  <w:style w:type="paragraph" w:styleId="a4">
    <w:name w:val="header"/>
    <w:basedOn w:val="a"/>
    <w:rsid w:val="003A39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04634"/>
  </w:style>
  <w:style w:type="paragraph" w:styleId="a6">
    <w:name w:val="Body Text Indent"/>
    <w:basedOn w:val="a"/>
    <w:rsid w:val="00A44144"/>
    <w:pPr>
      <w:spacing w:after="120"/>
      <w:ind w:left="283"/>
    </w:pPr>
    <w:rPr>
      <w:sz w:val="24"/>
      <w:szCs w:val="24"/>
    </w:rPr>
  </w:style>
  <w:style w:type="paragraph" w:customStyle="1" w:styleId="21">
    <w:name w:val="2 Знак"/>
    <w:basedOn w:val="a"/>
    <w:rsid w:val="00A5051B"/>
    <w:pPr>
      <w:spacing w:after="160" w:line="240" w:lineRule="exact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rsid w:val="00873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3345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rsid w:val="00337400"/>
    <w:pPr>
      <w:widowControl w:val="0"/>
      <w:autoSpaceDE w:val="0"/>
      <w:autoSpaceDN w:val="0"/>
      <w:adjustRightInd w:val="0"/>
      <w:spacing w:line="277" w:lineRule="exact"/>
      <w:ind w:firstLine="562"/>
      <w:jc w:val="both"/>
    </w:pPr>
    <w:rPr>
      <w:sz w:val="24"/>
      <w:szCs w:val="24"/>
    </w:rPr>
  </w:style>
  <w:style w:type="character" w:customStyle="1" w:styleId="FontStyle12">
    <w:name w:val="Font Style12"/>
    <w:rsid w:val="0033740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3740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352F33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customStyle="1" w:styleId="Normalunindented">
    <w:name w:val="Normal unindented"/>
    <w:aliases w:val="Обычный Без отступа"/>
    <w:qFormat/>
    <w:rsid w:val="00FD0075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text">
    <w:name w:val="text"/>
    <w:rsid w:val="00A67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Здание гаража, инв</vt:lpstr>
    </vt:vector>
  </TitlesOfParts>
  <Company>165465</Company>
  <LinksUpToDate>false</LinksUpToDate>
  <CharactersWithSpaces>8845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Здание гаража, инв</dc:title>
  <dc:creator>маршев</dc:creator>
  <cp:lastModifiedBy>Анастасия Вик. Заливина</cp:lastModifiedBy>
  <cp:revision>2</cp:revision>
  <cp:lastPrinted>2013-09-03T12:22:00Z</cp:lastPrinted>
  <dcterms:created xsi:type="dcterms:W3CDTF">2025-10-03T07:52:00Z</dcterms:created>
  <dcterms:modified xsi:type="dcterms:W3CDTF">2025-10-03T07:52:00Z</dcterms:modified>
</cp:coreProperties>
</file>