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BF7B75" w:rsidP="007B62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</w:t>
      </w:r>
      <w:r w:rsidR="007B627B" w:rsidRPr="007C03D4">
        <w:rPr>
          <w:b/>
          <w:sz w:val="20"/>
          <w:szCs w:val="20"/>
        </w:rPr>
        <w:t xml:space="preserve">оговору купли-продажи </w:t>
      </w:r>
      <w:r>
        <w:rPr>
          <w:b/>
          <w:sz w:val="20"/>
          <w:szCs w:val="20"/>
        </w:rPr>
        <w:t xml:space="preserve">Имущества </w:t>
      </w:r>
      <w:r w:rsidR="00C605B5">
        <w:rPr>
          <w:b/>
          <w:sz w:val="20"/>
          <w:szCs w:val="20"/>
        </w:rPr>
        <w:t>№2</w:t>
      </w:r>
      <w:r w:rsidR="007B627B">
        <w:rPr>
          <w:b/>
          <w:sz w:val="20"/>
          <w:szCs w:val="20"/>
        </w:rPr>
        <w:t xml:space="preserve"> от «__» ________ 20__ г.</w:t>
      </w:r>
    </w:p>
    <w:p w:rsidR="00726DD7" w:rsidRDefault="00726DD7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26DD7" w:rsidTr="00726DD7">
        <w:tc>
          <w:tcPr>
            <w:tcW w:w="7280" w:type="dxa"/>
          </w:tcPr>
          <w:p w:rsidR="00726DD7" w:rsidRDefault="00726DD7" w:rsidP="00726D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</w:t>
            </w:r>
          </w:p>
        </w:tc>
        <w:tc>
          <w:tcPr>
            <w:tcW w:w="7280" w:type="dxa"/>
          </w:tcPr>
          <w:p w:rsidR="00726DD7" w:rsidRDefault="00726DD7" w:rsidP="00726DD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«_____»_______________________ 20____</w:t>
            </w:r>
          </w:p>
        </w:tc>
      </w:tr>
    </w:tbl>
    <w:p w:rsidR="00726DD7" w:rsidRPr="007C03D4" w:rsidRDefault="00726DD7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726DD7" w:rsidP="00C605B5">
            <w:pPr>
              <w:jc w:val="center"/>
            </w:pPr>
            <w:r w:rsidRPr="00726DD7">
              <w:t>Здание бани (является социально значимым объектом), находящееся по адресу: Костромская область, п. Вохма, ул. Набережная, д. 2а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726DD7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26DD7" w:rsidRDefault="00726DD7" w:rsidP="00726DD7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26DD7" w:rsidRDefault="00726DD7" w:rsidP="00726DD7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26DD7" w:rsidRDefault="00726DD7" w:rsidP="00726DD7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26DD7" w:rsidRDefault="00726DD7" w:rsidP="00726DD7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BF7B75" w:rsidRDefault="00726DD7" w:rsidP="00726DD7">
            <w:pPr>
              <w:rPr>
                <w:b/>
              </w:rPr>
            </w:pPr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</w:p>
          <w:p w:rsidR="00726DD7" w:rsidRDefault="00726DD7" w:rsidP="00726DD7">
            <w:r>
              <w:t>ИНН 421709332900;</w:t>
            </w:r>
          </w:p>
          <w:p w:rsidR="00726DD7" w:rsidRDefault="00726DD7" w:rsidP="00726DD7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26DD7" w:rsidRDefault="00726DD7" w:rsidP="00726DD7">
            <w:r>
              <w:t>Телефон:</w:t>
            </w:r>
            <w:r w:rsidRPr="00821B4B">
              <w:t xml:space="preserve"> +7(951)6572543; </w:t>
            </w:r>
          </w:p>
          <w:p w:rsidR="00726DD7" w:rsidRDefault="00726DD7" w:rsidP="00726DD7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26DD7" w:rsidRDefault="00726DD7" w:rsidP="00726DD7"/>
          <w:p w:rsidR="00726DD7" w:rsidRDefault="00726DD7" w:rsidP="00726DD7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726DD7" w:rsidRDefault="00726DD7" w:rsidP="00726DD7">
            <w:bookmarkStart w:id="0" w:name="_GoBack"/>
            <w:bookmarkEnd w:id="0"/>
          </w:p>
          <w:p w:rsidR="00726DD7" w:rsidRDefault="00726DD7" w:rsidP="00726DD7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63715F" w:rsidRDefault="0063715F" w:rsidP="00726DD7">
            <w:pPr>
              <w:rPr>
                <w:b/>
              </w:rPr>
            </w:pPr>
          </w:p>
          <w:p w:rsidR="0063715F" w:rsidRPr="003711CA" w:rsidRDefault="0063715F" w:rsidP="00726DD7">
            <w:pPr>
              <w:rPr>
                <w:b/>
              </w:rPr>
            </w:pPr>
            <w:r>
              <w:rPr>
                <w:b/>
              </w:rPr>
              <w:t>_______________________________________________________</w:t>
            </w:r>
          </w:p>
          <w:p w:rsidR="007B627B" w:rsidRDefault="007B627B"/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341E00"/>
    <w:rsid w:val="0063715F"/>
    <w:rsid w:val="00726DD7"/>
    <w:rsid w:val="007B627B"/>
    <w:rsid w:val="009D43AD"/>
    <w:rsid w:val="00BF7B75"/>
    <w:rsid w:val="00C605B5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2321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2</cp:revision>
  <dcterms:created xsi:type="dcterms:W3CDTF">2021-01-13T14:03:00Z</dcterms:created>
  <dcterms:modified xsi:type="dcterms:W3CDTF">2021-01-13T14:03:00Z</dcterms:modified>
</cp:coreProperties>
</file>